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A66CF" w14:textId="77777777" w:rsidR="002850D4" w:rsidRDefault="0084368D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page_3_0"/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2A3AAC" wp14:editId="6C19A582">
                <wp:simplePos x="0" y="0"/>
                <wp:positionH relativeFrom="column">
                  <wp:posOffset>-135255</wp:posOffset>
                </wp:positionH>
                <wp:positionV relativeFrom="paragraph">
                  <wp:posOffset>58420</wp:posOffset>
                </wp:positionV>
                <wp:extent cx="3264535" cy="1228725"/>
                <wp:effectExtent l="0" t="0" r="1206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0DC6C" w14:textId="77777777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ПРИНЯТО</w:t>
                            </w:r>
                          </w:p>
                          <w:p w14:paraId="74C4D740" w14:textId="77777777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Общим собранием работников</w:t>
                            </w:r>
                          </w:p>
                          <w:p w14:paraId="3E829F0C" w14:textId="6F38BCD3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МБ</w:t>
                            </w: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ДОУ </w:t>
                            </w:r>
                            <w:proofErr w:type="spellStart"/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рп</w:t>
                            </w:r>
                            <w:proofErr w:type="spellEnd"/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Корфовский</w:t>
                            </w:r>
                          </w:p>
                          <w:p w14:paraId="341C5F4F" w14:textId="253A66BB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Протокол от </w:t>
                            </w:r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28.12.2022 </w:t>
                            </w: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№</w:t>
                            </w:r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9</w:t>
                            </w:r>
                          </w:p>
                          <w:p w14:paraId="3F812C45" w14:textId="77777777" w:rsidR="00D61B03" w:rsidRPr="0020715F" w:rsidRDefault="00D61B03" w:rsidP="002850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A3A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65pt;margin-top:4.6pt;width:257.05pt;height:96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" strokecolor="white [3212]">
                <v:textbox>
                  <w:txbxContent>
                    <w:p w14:paraId="3070DC6C" w14:textId="77777777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ПРИНЯТО</w:t>
                      </w:r>
                    </w:p>
                    <w:p w14:paraId="74C4D740" w14:textId="77777777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Общим собранием работников</w:t>
                      </w:r>
                    </w:p>
                    <w:p w14:paraId="3E829F0C" w14:textId="6F38BCD3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МБ</w:t>
                      </w: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ДОУ </w:t>
                      </w:r>
                      <w:proofErr w:type="spellStart"/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рп</w:t>
                      </w:r>
                      <w:proofErr w:type="spellEnd"/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Корфовский</w:t>
                      </w:r>
                    </w:p>
                    <w:p w14:paraId="341C5F4F" w14:textId="253A66BB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Протокол от </w:t>
                      </w:r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28.12.2022 </w:t>
                      </w: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№</w:t>
                      </w:r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9</w:t>
                      </w:r>
                    </w:p>
                    <w:p w14:paraId="3F812C45" w14:textId="77777777" w:rsidR="00D61B03" w:rsidRPr="0020715F" w:rsidRDefault="00D61B03" w:rsidP="002850D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0D4">
        <w:rPr>
          <w:rFonts w:ascii="Times New Roman,Bold" w:hAnsi="Times New Roman,Bold" w:cs="Times New Roman,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EF61F1" wp14:editId="308D1BD1">
                <wp:simplePos x="0" y="0"/>
                <wp:positionH relativeFrom="column">
                  <wp:posOffset>3188970</wp:posOffset>
                </wp:positionH>
                <wp:positionV relativeFrom="paragraph">
                  <wp:posOffset>19050</wp:posOffset>
                </wp:positionV>
                <wp:extent cx="3124200" cy="1446530"/>
                <wp:effectExtent l="0" t="0" r="19050" b="266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AC6D4" w14:textId="77777777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36CAA9A1" w14:textId="6A27542F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Заведующий МБ</w:t>
                            </w: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ДОУ </w:t>
                            </w:r>
                            <w:proofErr w:type="spellStart"/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рп</w:t>
                            </w:r>
                            <w:proofErr w:type="spellEnd"/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Корфовский</w:t>
                            </w:r>
                          </w:p>
                          <w:p w14:paraId="17DA4DA6" w14:textId="58D7A6CD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___________</w:t>
                            </w:r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Н. В. Кузьмина</w:t>
                            </w:r>
                          </w:p>
                          <w:p w14:paraId="2CE189B6" w14:textId="5AFEB24C"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Приказом от </w:t>
                            </w:r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30.12.2022 </w:t>
                            </w: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№</w:t>
                            </w:r>
                            <w:r w:rsidR="0010462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37</w:t>
                            </w:r>
                          </w:p>
                          <w:p w14:paraId="636CCBA1" w14:textId="77777777" w:rsidR="00D61B03" w:rsidRPr="0020715F" w:rsidRDefault="00D61B03" w:rsidP="002850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F61F1" id="Text Box 3" o:spid="_x0000_s1027" type="#_x0000_t202" style="position:absolute;margin-left:251.1pt;margin-top:1.5pt;width:246pt;height:113.9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" strokecolor="white [3212]">
                <v:textbox style="mso-fit-shape-to-text:t">
                  <w:txbxContent>
                    <w:p w14:paraId="729AC6D4" w14:textId="77777777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УТВЕРЖДАЮ</w:t>
                      </w:r>
                    </w:p>
                    <w:p w14:paraId="36CAA9A1" w14:textId="6A27542F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Заведующий МБ</w:t>
                      </w: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ДОУ </w:t>
                      </w:r>
                      <w:proofErr w:type="spellStart"/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рп</w:t>
                      </w:r>
                      <w:proofErr w:type="spellEnd"/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Корфовский</w:t>
                      </w:r>
                    </w:p>
                    <w:p w14:paraId="17DA4DA6" w14:textId="58D7A6CD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___________</w:t>
                      </w:r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Н. В. Кузьмина</w:t>
                      </w:r>
                    </w:p>
                    <w:p w14:paraId="2CE189B6" w14:textId="5AFEB24C"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Приказом от </w:t>
                      </w:r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30.12.2022 </w:t>
                      </w: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№</w:t>
                      </w:r>
                      <w:r w:rsidR="0010462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37</w:t>
                      </w:r>
                    </w:p>
                    <w:p w14:paraId="636CCBA1" w14:textId="77777777" w:rsidR="00D61B03" w:rsidRPr="0020715F" w:rsidRDefault="00D61B03" w:rsidP="002850D4"/>
                  </w:txbxContent>
                </v:textbox>
              </v:shape>
            </w:pict>
          </mc:Fallback>
        </mc:AlternateContent>
      </w:r>
    </w:p>
    <w:p w14:paraId="7F8707A2" w14:textId="77777777"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A3CDC8A" w14:textId="77777777"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BE5A2BB" w14:textId="77777777"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3A09882" w14:textId="77777777"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3076C06" w14:textId="77777777"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EC7EFE2" w14:textId="77777777"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4A7271" w14:textId="77777777"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151B82" w14:textId="77777777"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1" w:name="_GoBack"/>
      <w:bookmarkEnd w:id="1"/>
    </w:p>
    <w:p w14:paraId="3ACD4EDA" w14:textId="77777777"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56C826" w14:textId="77777777"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495A89" w14:textId="77777777" w:rsidR="002850D4" w:rsidRP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850D4">
        <w:rPr>
          <w:rFonts w:ascii="Times New Roman" w:hAnsi="Times New Roman" w:cs="Times New Roman"/>
          <w:b/>
          <w:bCs/>
          <w:sz w:val="40"/>
          <w:szCs w:val="40"/>
        </w:rPr>
        <w:t>РЕГЛАМЕНТ</w:t>
      </w:r>
    </w:p>
    <w:p w14:paraId="7E22EFA4" w14:textId="77777777" w:rsidR="002850D4" w:rsidRP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850D4">
        <w:rPr>
          <w:rFonts w:ascii="Times New Roman" w:hAnsi="Times New Roman" w:cs="Times New Roman"/>
          <w:b/>
          <w:bCs/>
          <w:sz w:val="40"/>
          <w:szCs w:val="40"/>
        </w:rPr>
        <w:t>ХОЗЯЙСТВЕННО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2850D4">
        <w:rPr>
          <w:rFonts w:ascii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2850D4">
        <w:rPr>
          <w:rFonts w:ascii="Times New Roman" w:hAnsi="Times New Roman" w:cs="Times New Roman"/>
          <w:b/>
          <w:bCs/>
          <w:sz w:val="40"/>
          <w:szCs w:val="40"/>
        </w:rPr>
        <w:t>БЫТОВОГО ОБСЛУЖИВАНИЯ ВОСПИТАННИКОВ</w:t>
      </w:r>
    </w:p>
    <w:p w14:paraId="1D50576C" w14:textId="77777777" w:rsidR="002850D4" w:rsidRPr="0020715F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МУНИЦИПАЛЬНОГО БЮДЖЕТНОГО</w:t>
      </w:r>
    </w:p>
    <w:p w14:paraId="2E3692FE" w14:textId="77777777" w:rsidR="002850D4" w:rsidRPr="0020715F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ДОШКОЛЬНОГО ОБРАЗОВАТЕЛЬНОГО УЧРЕЖДЕНИЯ</w:t>
      </w:r>
    </w:p>
    <w:p w14:paraId="7EB1DC0F" w14:textId="1FB0AB72" w:rsidR="002850D4" w:rsidRPr="0020715F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ДЕТСКОГО САДА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0462C">
        <w:rPr>
          <w:rFonts w:ascii="Times New Roman" w:hAnsi="Times New Roman" w:cs="Times New Roman"/>
          <w:b/>
          <w:bCs/>
          <w:sz w:val="40"/>
          <w:szCs w:val="40"/>
        </w:rPr>
        <w:t>Р П КОРФОВСКИЙ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 xml:space="preserve"> ХАБАРОВСКОГО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МУНИЦИПАЛЬНОГО РАЙОНА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 xml:space="preserve"> ХАБАРОВСКОГО КРАЯ</w:t>
      </w:r>
    </w:p>
    <w:p w14:paraId="085417B9" w14:textId="77777777" w:rsidR="003B06A5" w:rsidRDefault="003B06A5" w:rsidP="003B06A5">
      <w:pPr>
        <w:spacing w:line="240" w:lineRule="exact"/>
        <w:rPr>
          <w:sz w:val="24"/>
          <w:szCs w:val="24"/>
        </w:rPr>
      </w:pPr>
    </w:p>
    <w:p w14:paraId="1D1ED9D1" w14:textId="77777777" w:rsidR="001E7BDF" w:rsidRDefault="001E7BDF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96F6F3" w14:textId="77777777" w:rsidR="001E7BDF" w:rsidRDefault="001E7BDF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8CA1D2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28AB16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3854DE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1C9561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9B5DB8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70728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8A3C8E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42082C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0721A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661B6C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36DF1E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1A567E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4FC62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0328ED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45C01A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E75B2A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A16387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7402E4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9FBE4B" w14:textId="77777777"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41871" w14:textId="77777777" w:rsidR="001348C3" w:rsidRDefault="001348C3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3A6EAF" w14:textId="77777777" w:rsidR="00D61B03" w:rsidRPr="0084368D" w:rsidRDefault="00D61B03" w:rsidP="003B06A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B4FBEC" w14:textId="77777777" w:rsidR="001348C3" w:rsidRPr="0084368D" w:rsidRDefault="001348C3" w:rsidP="003B06A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D319076" w14:textId="77777777" w:rsidR="002850D4" w:rsidRPr="0084368D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7FBEEE" w14:textId="7A15F337" w:rsidR="001E7BDF" w:rsidRPr="0084368D" w:rsidRDefault="0010462C" w:rsidP="002850D4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Корфовский</w:t>
      </w:r>
      <w:r w:rsidR="008045F5">
        <w:rPr>
          <w:rFonts w:ascii="Times New Roman" w:eastAsia="Times New Roman" w:hAnsi="Times New Roman" w:cs="Times New Roman"/>
          <w:sz w:val="28"/>
          <w:szCs w:val="28"/>
        </w:rPr>
        <w:t>, 2022</w:t>
      </w:r>
      <w:r w:rsidR="002850D4" w:rsidRPr="0084368D">
        <w:rPr>
          <w:rFonts w:ascii="Times New Roman" w:eastAsia="Times New Roman" w:hAnsi="Times New Roman" w:cs="Times New Roman"/>
          <w:sz w:val="28"/>
          <w:szCs w:val="28"/>
        </w:rPr>
        <w:t>г</w:t>
      </w:r>
    </w:p>
    <w:p w14:paraId="5CCC95EA" w14:textId="77777777" w:rsidR="001E7BDF" w:rsidRPr="00D61B03" w:rsidRDefault="007049B3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lastRenderedPageBreak/>
        <w:t>1.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</w:p>
    <w:p w14:paraId="2FA0099A" w14:textId="42EA40C5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1.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61B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 бюджетном дошкольном образовательном учреждении детском саду </w:t>
      </w:r>
      <w:proofErr w:type="spellStart"/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>рп</w:t>
      </w:r>
      <w:proofErr w:type="spellEnd"/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Корфовский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Хабаровского муниципального района Хабаровского края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Фед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61B03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2.2012</w:t>
      </w:r>
      <w:r w:rsidRPr="00D61B03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D61B0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Pr="00D61B03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2.4.3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«Са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миолог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 и 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доровлен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молодежи».</w:t>
      </w:r>
    </w:p>
    <w:p w14:paraId="299D1963" w14:textId="43302D0C" w:rsidR="001E7BDF" w:rsidRPr="00D61B03" w:rsidRDefault="003B06A5" w:rsidP="0084368D">
      <w:pPr>
        <w:widowControl w:val="0"/>
        <w:tabs>
          <w:tab w:val="left" w:pos="2517"/>
          <w:tab w:val="left" w:pos="3993"/>
          <w:tab w:val="left" w:pos="5161"/>
          <w:tab w:val="left" w:pos="79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орядок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ового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 бюджетном дошкольном образовательном учреждении детском саду </w:t>
      </w:r>
      <w:proofErr w:type="spellStart"/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>рп</w:t>
      </w:r>
      <w:proofErr w:type="spellEnd"/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Корфовский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Хабаровского муниципального района Хабаровского края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D61B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AE3A689" w14:textId="77777777" w:rsidR="001E7BDF" w:rsidRPr="00D61B03" w:rsidRDefault="003B06A5" w:rsidP="0084368D">
      <w:pPr>
        <w:widowControl w:val="0"/>
        <w:tabs>
          <w:tab w:val="left" w:pos="1178"/>
          <w:tab w:val="left" w:pos="2085"/>
          <w:tab w:val="left" w:pos="3534"/>
          <w:tab w:val="left" w:pos="4959"/>
          <w:tab w:val="left" w:pos="6106"/>
          <w:tab w:val="left" w:pos="764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вр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ектов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звод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61B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демиче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7898C1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нового.</w:t>
      </w:r>
    </w:p>
    <w:p w14:paraId="5F890CC9" w14:textId="77777777" w:rsidR="001E7BDF" w:rsidRPr="0084368D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могу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ствующ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тельством 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BC71B5" w14:textId="77777777" w:rsidR="001E7BDF" w:rsidRPr="00D61B03" w:rsidRDefault="007049B3" w:rsidP="0084368D">
      <w:pPr>
        <w:widowControl w:val="0"/>
        <w:tabs>
          <w:tab w:val="left" w:pos="2245"/>
          <w:tab w:val="left" w:pos="2948"/>
          <w:tab w:val="left" w:pos="4926"/>
          <w:tab w:val="left" w:pos="78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ИВ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ВОСПИ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14:paraId="0362FBCF" w14:textId="77777777" w:rsidR="001E7BDF" w:rsidRPr="00D61B03" w:rsidRDefault="003B06A5" w:rsidP="0084368D">
      <w:pPr>
        <w:widowControl w:val="0"/>
        <w:tabs>
          <w:tab w:val="left" w:pos="579"/>
          <w:tab w:val="left" w:pos="2659"/>
          <w:tab w:val="left" w:pos="3496"/>
          <w:tab w:val="left" w:pos="4813"/>
          <w:tab w:val="left" w:pos="667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1.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-бытовое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F72711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твляе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мых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ожарной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адрово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обе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62D984" w14:textId="15A68489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72711"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МДБОУ </w:t>
      </w:r>
      <w:proofErr w:type="spellStart"/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>рп</w:t>
      </w:r>
      <w:proofErr w:type="spellEnd"/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Корфовский</w:t>
      </w:r>
      <w:r w:rsidR="007049B3"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10462C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двухэтажное</w:t>
      </w:r>
      <w:r w:rsidR="00F72711"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кирпичное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шума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агря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ферного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духа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bookmarkStart w:id="2" w:name="_page_26_0"/>
      <w:bookmarkEnd w:id="0"/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72711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соляции</w:t>
      </w:r>
      <w:r w:rsidRPr="00D61B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лощадо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49B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63F61F6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="002850D4"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оммунал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-бытово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обс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9DFF5E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D61B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F654D3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ячей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одежды),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буфет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мыт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сто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осуды), туал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 (со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нная с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05AB3A8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омещения</w:t>
      </w:r>
      <w:r w:rsidRPr="00D61B0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D61B03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61B03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оочер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(му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-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зал);</w:t>
      </w:r>
    </w:p>
    <w:p w14:paraId="12AB0D46" w14:textId="77777777" w:rsidR="001E7BDF" w:rsidRPr="00D61B03" w:rsidRDefault="003B06A5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щебло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728F6B8" w14:textId="77777777" w:rsidR="001E7BDF" w:rsidRPr="00D61B03" w:rsidRDefault="003B06A5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утствующ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инский блок, прач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чная;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служ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-бытового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ачения 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персонал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8DC4D8" w14:textId="77777777" w:rsidR="001E7BDF" w:rsidRPr="00D61B03" w:rsidRDefault="003B06A5" w:rsidP="0084368D">
      <w:pPr>
        <w:widowControl w:val="0"/>
        <w:tabs>
          <w:tab w:val="left" w:pos="2099"/>
          <w:tab w:val="left" w:pos="2437"/>
          <w:tab w:val="left" w:pos="3536"/>
          <w:tab w:val="left" w:pos="4061"/>
          <w:tab w:val="left" w:pos="4702"/>
          <w:tab w:val="left" w:pos="5787"/>
          <w:tab w:val="left" w:pos="6117"/>
          <w:tab w:val="left" w:pos="6394"/>
          <w:tab w:val="left" w:pos="6895"/>
          <w:tab w:val="left" w:pos="7187"/>
          <w:tab w:val="left" w:pos="7791"/>
          <w:tab w:val="left" w:pos="8244"/>
          <w:tab w:val="left" w:pos="877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условия для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дов дв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умст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  <w:r w:rsidRPr="00D61B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ребованиям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CП,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ожар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D61B0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 w:rsidRPr="00D61B03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(повы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енной/пон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емпер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туры,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духа,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агря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ума, вибрац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.д.).</w:t>
      </w:r>
    </w:p>
    <w:p w14:paraId="1EC53756" w14:textId="77777777" w:rsidR="001E7BDF" w:rsidRPr="00D61B03" w:rsidRDefault="003B06A5" w:rsidP="0084368D">
      <w:pPr>
        <w:widowControl w:val="0"/>
        <w:tabs>
          <w:tab w:val="left" w:pos="2124"/>
          <w:tab w:val="left" w:pos="3162"/>
          <w:tab w:val="left" w:pos="4362"/>
          <w:tab w:val="left" w:pos="5482"/>
          <w:tab w:val="left" w:pos="6120"/>
          <w:tab w:val="left" w:pos="6653"/>
          <w:tab w:val="left" w:pos="844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работы </w:t>
      </w:r>
      <w:r w:rsidR="00F654D3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в соотв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дейс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вом.</w:t>
      </w:r>
    </w:p>
    <w:p w14:paraId="0EE89FCF" w14:textId="77777777" w:rsidR="00F654D3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843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14:paraId="0D477935" w14:textId="77777777" w:rsidR="001E7BDF" w:rsidRPr="00D61B03" w:rsidRDefault="003B06A5" w:rsidP="0084368D">
      <w:pPr>
        <w:widowControl w:val="0"/>
        <w:tabs>
          <w:tab w:val="left" w:pos="1111"/>
          <w:tab w:val="left" w:pos="2124"/>
          <w:tab w:val="left" w:pos="3023"/>
          <w:tab w:val="left" w:pos="4503"/>
          <w:tab w:val="left" w:pos="5533"/>
          <w:tab w:val="left" w:pos="665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3.1 Режим дня реализуется в соответствии с ООП ДО и правилами внутреннего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распорядка воспитанников.</w:t>
      </w:r>
    </w:p>
    <w:p w14:paraId="0A0191CA" w14:textId="77777777" w:rsidR="001E7BDF" w:rsidRPr="00D61B03" w:rsidRDefault="003B06A5" w:rsidP="0084368D">
      <w:pPr>
        <w:widowControl w:val="0"/>
        <w:tabs>
          <w:tab w:val="left" w:pos="1111"/>
          <w:tab w:val="left" w:pos="2124"/>
          <w:tab w:val="left" w:pos="3023"/>
          <w:tab w:val="left" w:pos="4503"/>
          <w:tab w:val="left" w:pos="5533"/>
          <w:tab w:val="left" w:pos="665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2.2 Режим дня соответствует возрастным особенностям воспитанников и способствует их гармоничному развитию.</w:t>
      </w:r>
    </w:p>
    <w:p w14:paraId="7942BA50" w14:textId="77777777" w:rsidR="001E7BDF" w:rsidRPr="00D61B03" w:rsidRDefault="003B06A5" w:rsidP="0084368D">
      <w:pPr>
        <w:widowControl w:val="0"/>
        <w:tabs>
          <w:tab w:val="left" w:pos="1111"/>
          <w:tab w:val="left" w:pos="2124"/>
          <w:tab w:val="left" w:pos="3023"/>
          <w:tab w:val="left" w:pos="4503"/>
          <w:tab w:val="left" w:pos="5533"/>
          <w:tab w:val="left" w:pos="665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3.3 Основными компонентами режима дня являются: пребывание на открытом воздухе (прогулка), игровая деятельность, прием пищи, личная гигиена, сон.</w:t>
      </w:r>
    </w:p>
    <w:p w14:paraId="0FF2774B" w14:textId="77777777" w:rsidR="001E7BDF" w:rsidRPr="00D61B03" w:rsidRDefault="003B06A5" w:rsidP="0084368D">
      <w:pPr>
        <w:widowControl w:val="0"/>
        <w:tabs>
          <w:tab w:val="left" w:pos="1111"/>
          <w:tab w:val="left" w:pos="2119"/>
          <w:tab w:val="left" w:pos="3023"/>
          <w:tab w:val="left" w:pos="4503"/>
          <w:tab w:val="left" w:pos="5533"/>
          <w:tab w:val="left" w:pos="664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 Ежедневный утренний прием воспитанников проводится воспитателями и (или) медицинским работником, которые опрашивают родителей (законных представителей) о состоянии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 w:rsidRPr="00D61B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ермом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 w:rsidRPr="00D61B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3" w:name="_page_28_0"/>
      <w:bookmarkEnd w:id="2"/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отра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Жур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иема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р)»,</w:t>
      </w:r>
      <w:r w:rsidRPr="00D61B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здоровым,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отсутствуют</w:t>
      </w:r>
      <w:r w:rsidRPr="00D61B03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 w:rsidRPr="00D61B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-19.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ром,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уходом ребе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также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ребенка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лями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еля и роди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аконных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8436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D71ED5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5</w:t>
      </w:r>
      <w:r w:rsidRPr="00D61B03">
        <w:rPr>
          <w:rFonts w:ascii="Times New Roman" w:eastAsia="Times New Roman" w:hAnsi="Times New Roman" w:cs="Times New Roman"/>
          <w:color w:val="1A1A1A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как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х-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дома.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ком.</w:t>
      </w:r>
      <w:r w:rsidRPr="00D61B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акам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654D3"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ДОУ</w:t>
      </w:r>
      <w:r w:rsidR="005F2172"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уска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инфекционных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ахожде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D61B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 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такта</w:t>
      </w:r>
      <w:r w:rsidRPr="00D61B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D61B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61B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ре)</w:t>
      </w:r>
      <w:r w:rsidRPr="00D61B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еревода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мед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скую 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корой помо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4EC6C01F" w14:textId="77777777" w:rsidR="00F654D3" w:rsidRPr="00D61B03" w:rsidRDefault="003B06A5" w:rsidP="0084368D">
      <w:pPr>
        <w:widowControl w:val="0"/>
        <w:tabs>
          <w:tab w:val="left" w:pos="2049"/>
          <w:tab w:val="left" w:pos="3800"/>
          <w:tab w:val="left" w:pos="6012"/>
          <w:tab w:val="left" w:pos="802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6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07.30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08.15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овие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654D3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C550EF" w14:textId="77777777" w:rsidR="001E7BDF" w:rsidRPr="00D61B03" w:rsidRDefault="003B06A5" w:rsidP="0084368D">
      <w:pPr>
        <w:widowControl w:val="0"/>
        <w:tabs>
          <w:tab w:val="left" w:pos="2049"/>
          <w:tab w:val="left" w:pos="3800"/>
          <w:tab w:val="left" w:pos="6012"/>
          <w:tab w:val="left" w:pos="802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348C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прерывная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09.00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D61B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61B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 w:rsidRPr="00D61B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61B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D61B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не пос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авив в 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61B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детям,</w:t>
      </w:r>
      <w:r w:rsidRPr="00D61B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етре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вом со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аркот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омым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дове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1BEBB56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lastRenderedPageBreak/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7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1348C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-7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—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нее 2,5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асов.</w:t>
      </w:r>
    </w:p>
    <w:p w14:paraId="6D25BC43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8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348C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5BB4575D" w14:textId="77777777" w:rsidR="001E7BDF" w:rsidRPr="00D61B03" w:rsidRDefault="003B06A5" w:rsidP="0084368D">
      <w:pPr>
        <w:widowControl w:val="0"/>
        <w:tabs>
          <w:tab w:val="left" w:pos="1887"/>
          <w:tab w:val="left" w:pos="3530"/>
          <w:tab w:val="left" w:pos="5650"/>
          <w:tab w:val="left" w:pos="6910"/>
          <w:tab w:val="left" w:pos="832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9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прее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61B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выв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ендах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блюд,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ыхода.</w:t>
      </w:r>
    </w:p>
    <w:p w14:paraId="308882E5" w14:textId="77777777" w:rsidR="001E7BDF" w:rsidRPr="00D61B03" w:rsidRDefault="003B06A5" w:rsidP="0084368D">
      <w:pPr>
        <w:widowControl w:val="0"/>
        <w:tabs>
          <w:tab w:val="left" w:pos="2213"/>
          <w:tab w:val="left" w:pos="3264"/>
          <w:tab w:val="left" w:pos="4079"/>
          <w:tab w:val="left" w:pos="4919"/>
          <w:tab w:val="left" w:pos="6431"/>
          <w:tab w:val="left" w:pos="7369"/>
          <w:tab w:val="left" w:pos="819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spacing w:val="2"/>
          <w:w w:val="92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0</w:t>
      </w:r>
      <w:r w:rsidRPr="00D61B03">
        <w:rPr>
          <w:rFonts w:ascii="Times New Roman" w:eastAsia="Times New Roman" w:hAnsi="Times New Roman" w:cs="Times New Roman"/>
          <w:color w:val="1A1A1A"/>
          <w:spacing w:val="11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после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робы)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D61B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комиссией,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бл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14:paraId="00126B8E" w14:textId="77777777" w:rsidR="00E177B3" w:rsidRPr="00D61B03" w:rsidRDefault="003B06A5" w:rsidP="00D61B03">
      <w:pPr>
        <w:widowControl w:val="0"/>
        <w:spacing w:before="1" w:line="240" w:lineRule="auto"/>
        <w:ind w:left="1" w:right="-51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Выдача</w:t>
      </w:r>
      <w:r w:rsidRPr="00D61B03">
        <w:rPr>
          <w:rFonts w:ascii="Times New Roman" w:eastAsia="Times New Roman" w:hAnsi="Times New Roman" w:cs="Times New Roman"/>
          <w:b/>
          <w:color w:val="000000"/>
          <w:spacing w:val="9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pacing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b/>
          <w:color w:val="000000"/>
          <w:spacing w:val="9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осу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b/>
          <w:color w:val="000000"/>
          <w:spacing w:val="10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рого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ик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у,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вержде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ому 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2297"/>
        <w:gridCol w:w="1276"/>
        <w:gridCol w:w="2126"/>
        <w:gridCol w:w="1245"/>
        <w:gridCol w:w="1277"/>
        <w:gridCol w:w="1186"/>
      </w:tblGrid>
      <w:tr w:rsidR="00A454E2" w:rsidRPr="00D61B03" w14:paraId="7EDF8A9F" w14:textId="4E29CEAB" w:rsidTr="00A454E2">
        <w:trPr>
          <w:jc w:val="center"/>
        </w:trPr>
        <w:tc>
          <w:tcPr>
            <w:tcW w:w="533" w:type="dxa"/>
          </w:tcPr>
          <w:p w14:paraId="5DB4CA53" w14:textId="77777777" w:rsidR="00A454E2" w:rsidRPr="00D61B03" w:rsidRDefault="00A454E2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97" w:type="dxa"/>
          </w:tcPr>
          <w:p w14:paraId="7BC2C4A4" w14:textId="77777777" w:rsidR="00A454E2" w:rsidRPr="00D61B03" w:rsidRDefault="00A454E2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276" w:type="dxa"/>
          </w:tcPr>
          <w:p w14:paraId="79FEC408" w14:textId="77777777" w:rsidR="00A454E2" w:rsidRPr="00D61B03" w:rsidRDefault="00A454E2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2126" w:type="dxa"/>
          </w:tcPr>
          <w:p w14:paraId="3DB35BDF" w14:textId="77777777" w:rsidR="00A454E2" w:rsidRPr="00D61B03" w:rsidRDefault="00A454E2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1245" w:type="dxa"/>
          </w:tcPr>
          <w:p w14:paraId="24D84252" w14:textId="77777777" w:rsidR="00A454E2" w:rsidRPr="00D61B03" w:rsidRDefault="00A454E2" w:rsidP="0084368D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277" w:type="dxa"/>
          </w:tcPr>
          <w:p w14:paraId="17750222" w14:textId="77777777" w:rsidR="00A454E2" w:rsidRPr="00D61B03" w:rsidRDefault="00A454E2" w:rsidP="0084368D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Полдник</w:t>
            </w:r>
          </w:p>
        </w:tc>
        <w:tc>
          <w:tcPr>
            <w:tcW w:w="1186" w:type="dxa"/>
          </w:tcPr>
          <w:p w14:paraId="34EA5FC5" w14:textId="6D0848A2" w:rsidR="00A454E2" w:rsidRPr="00D61B03" w:rsidRDefault="00A454E2" w:rsidP="0084368D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Ужин</w:t>
            </w:r>
          </w:p>
        </w:tc>
      </w:tr>
      <w:tr w:rsidR="00A454E2" w:rsidRPr="00D61B03" w14:paraId="72BCCCFB" w14:textId="1E68E6C1" w:rsidTr="00A454E2">
        <w:trPr>
          <w:jc w:val="center"/>
        </w:trPr>
        <w:tc>
          <w:tcPr>
            <w:tcW w:w="533" w:type="dxa"/>
          </w:tcPr>
          <w:p w14:paraId="60D5DF69" w14:textId="77777777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14:paraId="07E89D7C" w14:textId="2EA47E26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Теремок</w:t>
            </w:r>
          </w:p>
        </w:tc>
        <w:tc>
          <w:tcPr>
            <w:tcW w:w="1276" w:type="dxa"/>
            <w:vAlign w:val="center"/>
          </w:tcPr>
          <w:p w14:paraId="01EE4577" w14:textId="132399AD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8-15</w:t>
            </w:r>
          </w:p>
        </w:tc>
        <w:tc>
          <w:tcPr>
            <w:tcW w:w="2126" w:type="dxa"/>
            <w:vAlign w:val="center"/>
          </w:tcPr>
          <w:p w14:paraId="2CEB882D" w14:textId="77062E1D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245" w:type="dxa"/>
            <w:vAlign w:val="center"/>
          </w:tcPr>
          <w:p w14:paraId="62D3E4B0" w14:textId="563BC609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11-40</w:t>
            </w:r>
          </w:p>
        </w:tc>
        <w:tc>
          <w:tcPr>
            <w:tcW w:w="1277" w:type="dxa"/>
            <w:vAlign w:val="center"/>
          </w:tcPr>
          <w:p w14:paraId="75F92992" w14:textId="584B1031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186" w:type="dxa"/>
            <w:vMerge w:val="restart"/>
            <w:vAlign w:val="center"/>
          </w:tcPr>
          <w:p w14:paraId="396939F4" w14:textId="62FA0D07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18-15</w:t>
            </w:r>
          </w:p>
        </w:tc>
      </w:tr>
      <w:tr w:rsidR="00A454E2" w:rsidRPr="00D61B03" w14:paraId="26DDCA86" w14:textId="14E11631" w:rsidTr="00A454E2">
        <w:trPr>
          <w:jc w:val="center"/>
        </w:trPr>
        <w:tc>
          <w:tcPr>
            <w:tcW w:w="533" w:type="dxa"/>
          </w:tcPr>
          <w:p w14:paraId="5010BEA1" w14:textId="77777777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97" w:type="dxa"/>
          </w:tcPr>
          <w:p w14:paraId="2D6E13A9" w14:textId="5D7AFB6C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Паровозик</w:t>
            </w:r>
          </w:p>
        </w:tc>
        <w:tc>
          <w:tcPr>
            <w:tcW w:w="1276" w:type="dxa"/>
            <w:vAlign w:val="center"/>
          </w:tcPr>
          <w:p w14:paraId="72F506D2" w14:textId="2DD18B67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8-20</w:t>
            </w:r>
          </w:p>
        </w:tc>
        <w:tc>
          <w:tcPr>
            <w:tcW w:w="2126" w:type="dxa"/>
            <w:vAlign w:val="center"/>
          </w:tcPr>
          <w:p w14:paraId="3D138A9E" w14:textId="5A395044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10-20</w:t>
            </w:r>
          </w:p>
        </w:tc>
        <w:tc>
          <w:tcPr>
            <w:tcW w:w="1245" w:type="dxa"/>
            <w:vAlign w:val="center"/>
          </w:tcPr>
          <w:p w14:paraId="31B9B1A1" w14:textId="1D7A433B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277" w:type="dxa"/>
            <w:vAlign w:val="center"/>
          </w:tcPr>
          <w:p w14:paraId="3BE04C59" w14:textId="2132A337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186" w:type="dxa"/>
            <w:vMerge/>
          </w:tcPr>
          <w:p w14:paraId="1A1D1365" w14:textId="77777777" w:rsidR="00A454E2" w:rsidRPr="00C56AB4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A454E2" w:rsidRPr="00D61B03" w14:paraId="6CC36F18" w14:textId="687DC901" w:rsidTr="00A454E2">
        <w:trPr>
          <w:jc w:val="center"/>
        </w:trPr>
        <w:tc>
          <w:tcPr>
            <w:tcW w:w="533" w:type="dxa"/>
          </w:tcPr>
          <w:p w14:paraId="32C00085" w14:textId="4B354ADD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7" w:type="dxa"/>
          </w:tcPr>
          <w:p w14:paraId="0AE0C0D1" w14:textId="77383A6C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Пчелки</w:t>
            </w:r>
          </w:p>
        </w:tc>
        <w:tc>
          <w:tcPr>
            <w:tcW w:w="1276" w:type="dxa"/>
            <w:vAlign w:val="center"/>
          </w:tcPr>
          <w:p w14:paraId="6B51C4E0" w14:textId="5ADDA916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8-20</w:t>
            </w:r>
          </w:p>
        </w:tc>
        <w:tc>
          <w:tcPr>
            <w:tcW w:w="2126" w:type="dxa"/>
            <w:vAlign w:val="center"/>
          </w:tcPr>
          <w:p w14:paraId="3AFAB2FF" w14:textId="63C9155F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10-20</w:t>
            </w:r>
          </w:p>
        </w:tc>
        <w:tc>
          <w:tcPr>
            <w:tcW w:w="1245" w:type="dxa"/>
            <w:vAlign w:val="center"/>
          </w:tcPr>
          <w:p w14:paraId="3EB1B096" w14:textId="7671F0D1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277" w:type="dxa"/>
            <w:vAlign w:val="center"/>
          </w:tcPr>
          <w:p w14:paraId="41D03D10" w14:textId="2EAC3066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186" w:type="dxa"/>
            <w:vMerge/>
          </w:tcPr>
          <w:p w14:paraId="3C9517DC" w14:textId="77777777" w:rsidR="00A454E2" w:rsidRPr="00C56AB4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A454E2" w:rsidRPr="00D61B03" w14:paraId="10CDB98A" w14:textId="3EC12D5C" w:rsidTr="00A454E2">
        <w:trPr>
          <w:jc w:val="center"/>
        </w:trPr>
        <w:tc>
          <w:tcPr>
            <w:tcW w:w="533" w:type="dxa"/>
          </w:tcPr>
          <w:p w14:paraId="5D07637E" w14:textId="5685D6C0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97" w:type="dxa"/>
          </w:tcPr>
          <w:p w14:paraId="7F80B010" w14:textId="7F18BDEA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Ромашки</w:t>
            </w:r>
          </w:p>
        </w:tc>
        <w:tc>
          <w:tcPr>
            <w:tcW w:w="1276" w:type="dxa"/>
            <w:vAlign w:val="center"/>
          </w:tcPr>
          <w:p w14:paraId="06EF471C" w14:textId="04AC9374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</w:tc>
        <w:tc>
          <w:tcPr>
            <w:tcW w:w="2126" w:type="dxa"/>
            <w:vAlign w:val="center"/>
          </w:tcPr>
          <w:p w14:paraId="2487A2DD" w14:textId="3445C118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  <w:tc>
          <w:tcPr>
            <w:tcW w:w="1245" w:type="dxa"/>
            <w:vAlign w:val="center"/>
          </w:tcPr>
          <w:p w14:paraId="027FB9C7" w14:textId="0C307F96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  <w:tc>
          <w:tcPr>
            <w:tcW w:w="1277" w:type="dxa"/>
            <w:vAlign w:val="center"/>
          </w:tcPr>
          <w:p w14:paraId="7906B153" w14:textId="1EC99478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186" w:type="dxa"/>
            <w:vMerge/>
          </w:tcPr>
          <w:p w14:paraId="13F6057B" w14:textId="77777777" w:rsidR="00A454E2" w:rsidRPr="00C56AB4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A454E2" w:rsidRPr="00D61B03" w14:paraId="4053A3D1" w14:textId="603CF81A" w:rsidTr="00A454E2">
        <w:trPr>
          <w:jc w:val="center"/>
        </w:trPr>
        <w:tc>
          <w:tcPr>
            <w:tcW w:w="533" w:type="dxa"/>
          </w:tcPr>
          <w:p w14:paraId="1997875E" w14:textId="678C751D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97" w:type="dxa"/>
          </w:tcPr>
          <w:p w14:paraId="6530E75B" w14:textId="48A615D0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Золотой ключик</w:t>
            </w:r>
          </w:p>
        </w:tc>
        <w:tc>
          <w:tcPr>
            <w:tcW w:w="1276" w:type="dxa"/>
            <w:vAlign w:val="center"/>
          </w:tcPr>
          <w:p w14:paraId="20286F78" w14:textId="6BA1702D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8-35</w:t>
            </w:r>
          </w:p>
        </w:tc>
        <w:tc>
          <w:tcPr>
            <w:tcW w:w="2126" w:type="dxa"/>
            <w:vAlign w:val="center"/>
          </w:tcPr>
          <w:p w14:paraId="4A49072A" w14:textId="730D788D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10-35</w:t>
            </w:r>
          </w:p>
        </w:tc>
        <w:tc>
          <w:tcPr>
            <w:tcW w:w="1245" w:type="dxa"/>
            <w:vAlign w:val="center"/>
          </w:tcPr>
          <w:p w14:paraId="6EA4B56A" w14:textId="3B9B4222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12-20</w:t>
            </w:r>
          </w:p>
        </w:tc>
        <w:tc>
          <w:tcPr>
            <w:tcW w:w="1277" w:type="dxa"/>
            <w:vAlign w:val="center"/>
          </w:tcPr>
          <w:p w14:paraId="3FD09792" w14:textId="36518A26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186" w:type="dxa"/>
            <w:vMerge/>
          </w:tcPr>
          <w:p w14:paraId="1E06F509" w14:textId="77777777" w:rsidR="00A454E2" w:rsidRPr="00C56AB4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A454E2" w:rsidRPr="00D61B03" w14:paraId="63A9B73F" w14:textId="0BF309DA" w:rsidTr="00A454E2">
        <w:trPr>
          <w:jc w:val="center"/>
        </w:trPr>
        <w:tc>
          <w:tcPr>
            <w:tcW w:w="533" w:type="dxa"/>
          </w:tcPr>
          <w:p w14:paraId="6EEF8B8F" w14:textId="1275D2EC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97" w:type="dxa"/>
          </w:tcPr>
          <w:p w14:paraId="76C9D579" w14:textId="169114F0" w:rsidR="00A454E2" w:rsidRPr="00D61B03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Ладушки</w:t>
            </w:r>
          </w:p>
        </w:tc>
        <w:tc>
          <w:tcPr>
            <w:tcW w:w="1276" w:type="dxa"/>
            <w:vAlign w:val="center"/>
          </w:tcPr>
          <w:p w14:paraId="380F6BC8" w14:textId="2B59608A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8-35</w:t>
            </w:r>
          </w:p>
        </w:tc>
        <w:tc>
          <w:tcPr>
            <w:tcW w:w="2126" w:type="dxa"/>
            <w:vAlign w:val="center"/>
          </w:tcPr>
          <w:p w14:paraId="42A6B5FE" w14:textId="66D6BA52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10-35</w:t>
            </w:r>
          </w:p>
        </w:tc>
        <w:tc>
          <w:tcPr>
            <w:tcW w:w="1245" w:type="dxa"/>
            <w:vAlign w:val="center"/>
          </w:tcPr>
          <w:p w14:paraId="10A09F0D" w14:textId="4E44E55F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12-20</w:t>
            </w:r>
          </w:p>
        </w:tc>
        <w:tc>
          <w:tcPr>
            <w:tcW w:w="1277" w:type="dxa"/>
            <w:vAlign w:val="center"/>
          </w:tcPr>
          <w:p w14:paraId="7D027E06" w14:textId="712DA360" w:rsidR="00A454E2" w:rsidRPr="00A454E2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54E2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186" w:type="dxa"/>
            <w:vMerge/>
          </w:tcPr>
          <w:p w14:paraId="05CDB0CA" w14:textId="77777777" w:rsidR="00A454E2" w:rsidRPr="00C56AB4" w:rsidRDefault="00A454E2" w:rsidP="00A454E2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14:paraId="25AF4881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0_0"/>
      <w:bookmarkEnd w:id="3"/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spacing w:val="2"/>
          <w:w w:val="92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>1</w:t>
      </w:r>
      <w:r w:rsidR="00E00491"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 xml:space="preserve">.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D61B0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осуды</w:t>
      </w:r>
      <w:r w:rsidRPr="00D61B03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чным</w:t>
      </w:r>
      <w:r w:rsidRPr="00D61B0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особом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обработ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уды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боров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нфиц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7D3DD3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ромыв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дством до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рудни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кани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1CBE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14:paraId="6FB9B3FF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spacing w:val="2"/>
          <w:w w:val="92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>2</w:t>
      </w:r>
      <w:r w:rsidR="002850D4"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 xml:space="preserve">.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 ДОУ.</w:t>
      </w:r>
    </w:p>
    <w:p w14:paraId="423B3081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улок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 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ь, в соответств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режимом 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73C089DF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прогулки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="00281CBE"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-3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: в у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 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од),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ерву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обеда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вторую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—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осле 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евного сна или пер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 уходом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домой.</w:t>
      </w:r>
    </w:p>
    <w:p w14:paraId="3C761504" w14:textId="77777777" w:rsidR="001E7BDF" w:rsidRPr="0084368D" w:rsidRDefault="003B06A5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ку орган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</w:p>
    <w:p w14:paraId="19110E9A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ИЗАЦИИ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ОВЕДЕ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ЕЖЕД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843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ДОУ</w:t>
      </w:r>
    </w:p>
    <w:p w14:paraId="3E69DCBF" w14:textId="77777777" w:rsidR="001E7BDF" w:rsidRPr="00D61B03" w:rsidRDefault="003B06A5" w:rsidP="0084368D">
      <w:pPr>
        <w:widowControl w:val="0"/>
        <w:tabs>
          <w:tab w:val="left" w:pos="514"/>
          <w:tab w:val="left" w:pos="1797"/>
          <w:tab w:val="left" w:pos="3056"/>
          <w:tab w:val="left" w:pos="4934"/>
          <w:tab w:val="left" w:pos="6462"/>
          <w:tab w:val="left" w:pos="7057"/>
          <w:tab w:val="left" w:pos="874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1.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84368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10 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ут в 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да 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сквоз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укладыван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сквоз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Pr="00D61B03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D61B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роветр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пускае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овре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61B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емпер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духа</w:t>
      </w:r>
      <w:r w:rsidRPr="00D61B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°C.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уска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роветр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уале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7E466B11" w14:textId="77777777" w:rsidR="001E7BDF" w:rsidRPr="00D61B03" w:rsidRDefault="003B06A5" w:rsidP="0084368D">
      <w:pPr>
        <w:widowControl w:val="0"/>
        <w:tabs>
          <w:tab w:val="left" w:pos="2664"/>
          <w:tab w:val="left" w:pos="4125"/>
          <w:tab w:val="left" w:pos="6185"/>
          <w:tab w:val="left" w:pos="7294"/>
          <w:tab w:val="left" w:pos="771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араживание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духа с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 оборудо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обеззар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духа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 обр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8669A7" w14:textId="77777777"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евная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D61B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оверх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евного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сна,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 w:rsidR="00281CBE"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 в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ь, в музыкаль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81CBE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281CBE"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каждого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35901CE3" w14:textId="77777777" w:rsidR="00D61B03" w:rsidRPr="00D61B03" w:rsidRDefault="003B06A5" w:rsidP="0084368D">
      <w:pPr>
        <w:widowControl w:val="0"/>
        <w:tabs>
          <w:tab w:val="left" w:pos="2717"/>
          <w:tab w:val="left" w:pos="3724"/>
          <w:tab w:val="left" w:pos="4470"/>
          <w:tab w:val="left" w:pos="5959"/>
          <w:tab w:val="left" w:pos="6367"/>
          <w:tab w:val="left" w:pos="8055"/>
          <w:tab w:val="left" w:pos="924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61B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реже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раза 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еделю,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рафику:</w:t>
      </w:r>
    </w:p>
    <w:p w14:paraId="74B0F59F" w14:textId="77777777" w:rsidR="00E00491" w:rsidRPr="0084368D" w:rsidRDefault="003B06A5" w:rsidP="0084368D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уборки группо</w:t>
      </w:r>
      <w:r w:rsidRPr="00D61B0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 пом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bookmarkStart w:id="5" w:name="_page_32_0"/>
      <w:bookmarkEnd w:id="4"/>
      <w:r w:rsidR="008436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1857"/>
        <w:gridCol w:w="2843"/>
      </w:tblGrid>
      <w:tr w:rsidR="00E00491" w:rsidRPr="00D61B03" w14:paraId="30360530" w14:textId="77777777" w:rsidTr="001B214E">
        <w:tc>
          <w:tcPr>
            <w:tcW w:w="2689" w:type="dxa"/>
          </w:tcPr>
          <w:p w14:paraId="43CBC7B4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Вид уборки</w:t>
            </w:r>
          </w:p>
        </w:tc>
        <w:tc>
          <w:tcPr>
            <w:tcW w:w="2551" w:type="dxa"/>
          </w:tcPr>
          <w:p w14:paraId="7BB9107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Период проведения</w:t>
            </w:r>
          </w:p>
        </w:tc>
        <w:tc>
          <w:tcPr>
            <w:tcW w:w="1857" w:type="dxa"/>
          </w:tcPr>
          <w:p w14:paraId="05B8A6E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День недели</w:t>
            </w:r>
          </w:p>
        </w:tc>
        <w:tc>
          <w:tcPr>
            <w:tcW w:w="2843" w:type="dxa"/>
          </w:tcPr>
          <w:p w14:paraId="17E7BC7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Объекты</w:t>
            </w:r>
          </w:p>
        </w:tc>
      </w:tr>
      <w:tr w:rsidR="00E00491" w:rsidRPr="00D61B03" w14:paraId="09DFE531" w14:textId="77777777" w:rsidTr="001B214E">
        <w:trPr>
          <w:trHeight w:val="392"/>
        </w:trPr>
        <w:tc>
          <w:tcPr>
            <w:tcW w:w="2689" w:type="dxa"/>
            <w:vMerge w:val="restart"/>
          </w:tcPr>
          <w:p w14:paraId="2371C1C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Генеральная уборка</w:t>
            </w:r>
          </w:p>
        </w:tc>
        <w:tc>
          <w:tcPr>
            <w:tcW w:w="2551" w:type="dxa"/>
            <w:vMerge w:val="restart"/>
          </w:tcPr>
          <w:p w14:paraId="5E22CF3F" w14:textId="77777777" w:rsidR="00E00491" w:rsidRPr="00D61B03" w:rsidRDefault="00E00491" w:rsidP="00D61B03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Один раз в месяц с применением моющих и дезинфицирующих средств (последняя пятница месяца)</w:t>
            </w:r>
          </w:p>
        </w:tc>
        <w:tc>
          <w:tcPr>
            <w:tcW w:w="1857" w:type="dxa"/>
          </w:tcPr>
          <w:p w14:paraId="78757E52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843" w:type="dxa"/>
          </w:tcPr>
          <w:p w14:paraId="4E7C1935" w14:textId="77777777" w:rsidR="00E00491" w:rsidRPr="00D61B03" w:rsidRDefault="00E00491" w:rsidP="00D61B03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приемная</w:t>
            </w:r>
          </w:p>
        </w:tc>
      </w:tr>
      <w:tr w:rsidR="00E00491" w:rsidRPr="00D61B03" w14:paraId="7BF03AC0" w14:textId="77777777" w:rsidTr="001B214E">
        <w:trPr>
          <w:trHeight w:val="388"/>
        </w:trPr>
        <w:tc>
          <w:tcPr>
            <w:tcW w:w="2689" w:type="dxa"/>
            <w:vMerge/>
          </w:tcPr>
          <w:p w14:paraId="6D68419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53A9584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14:paraId="22ACA9EF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Вторник </w:t>
            </w:r>
          </w:p>
        </w:tc>
        <w:tc>
          <w:tcPr>
            <w:tcW w:w="2843" w:type="dxa"/>
          </w:tcPr>
          <w:p w14:paraId="54FFFF4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панели, двери, плинтуса</w:t>
            </w:r>
          </w:p>
        </w:tc>
      </w:tr>
      <w:tr w:rsidR="00E00491" w:rsidRPr="00D61B03" w14:paraId="5CB8EE6D" w14:textId="77777777" w:rsidTr="001B214E">
        <w:trPr>
          <w:trHeight w:val="388"/>
        </w:trPr>
        <w:tc>
          <w:tcPr>
            <w:tcW w:w="2689" w:type="dxa"/>
            <w:vMerge/>
          </w:tcPr>
          <w:p w14:paraId="4A0AC54B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1A3FBDAB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14:paraId="1A5C006C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Среда </w:t>
            </w:r>
          </w:p>
        </w:tc>
        <w:tc>
          <w:tcPr>
            <w:tcW w:w="2843" w:type="dxa"/>
          </w:tcPr>
          <w:p w14:paraId="5688E4A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раздаточная</w:t>
            </w:r>
          </w:p>
        </w:tc>
      </w:tr>
      <w:tr w:rsidR="00E00491" w:rsidRPr="00D61B03" w14:paraId="280E9009" w14:textId="77777777" w:rsidTr="001B214E">
        <w:trPr>
          <w:trHeight w:val="388"/>
        </w:trPr>
        <w:tc>
          <w:tcPr>
            <w:tcW w:w="2689" w:type="dxa"/>
            <w:vMerge/>
          </w:tcPr>
          <w:p w14:paraId="3D9FACEE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31B9FE6E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14:paraId="47627EE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Четверг </w:t>
            </w:r>
          </w:p>
        </w:tc>
        <w:tc>
          <w:tcPr>
            <w:tcW w:w="2843" w:type="dxa"/>
          </w:tcPr>
          <w:p w14:paraId="28AA4B1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туалет</w:t>
            </w:r>
          </w:p>
        </w:tc>
      </w:tr>
      <w:tr w:rsidR="00E00491" w:rsidRPr="00D61B03" w14:paraId="30F87BE8" w14:textId="77777777" w:rsidTr="001B214E">
        <w:trPr>
          <w:trHeight w:val="388"/>
        </w:trPr>
        <w:tc>
          <w:tcPr>
            <w:tcW w:w="2689" w:type="dxa"/>
            <w:vMerge/>
          </w:tcPr>
          <w:p w14:paraId="51B88056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2E203FA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14:paraId="2635DBE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Пятница</w:t>
            </w:r>
          </w:p>
        </w:tc>
        <w:tc>
          <w:tcPr>
            <w:tcW w:w="2843" w:type="dxa"/>
          </w:tcPr>
          <w:p w14:paraId="7B4213A4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окна, решетки, стульчики</w:t>
            </w:r>
          </w:p>
        </w:tc>
      </w:tr>
      <w:tr w:rsidR="00E00491" w:rsidRPr="00D61B03" w14:paraId="34F09002" w14:textId="77777777" w:rsidTr="0084368D">
        <w:trPr>
          <w:trHeight w:val="388"/>
        </w:trPr>
        <w:tc>
          <w:tcPr>
            <w:tcW w:w="9940" w:type="dxa"/>
            <w:gridSpan w:val="4"/>
          </w:tcPr>
          <w:p w14:paraId="47B63A8A" w14:textId="77777777" w:rsidR="00E00491" w:rsidRPr="00D61B03" w:rsidRDefault="00E00491" w:rsidP="00D61B03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Для проведения я генеральной уборки используется раствор средства «</w:t>
            </w:r>
            <w:r w:rsidR="007F7D8D"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Жавель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»:</w:t>
            </w:r>
          </w:p>
        </w:tc>
      </w:tr>
      <w:tr w:rsidR="00E00491" w:rsidRPr="00D61B03" w14:paraId="544D79D6" w14:textId="77777777" w:rsidTr="001B214E">
        <w:trPr>
          <w:trHeight w:val="388"/>
        </w:trPr>
        <w:tc>
          <w:tcPr>
            <w:tcW w:w="2689" w:type="dxa"/>
          </w:tcPr>
          <w:p w14:paraId="0BD16855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Объект обеззараживания</w:t>
            </w:r>
          </w:p>
        </w:tc>
        <w:tc>
          <w:tcPr>
            <w:tcW w:w="2551" w:type="dxa"/>
          </w:tcPr>
          <w:p w14:paraId="7B9C42EB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Концентрация рабочего </w:t>
            </w:r>
            <w:r w:rsid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раствор</w:t>
            </w:r>
          </w:p>
        </w:tc>
        <w:tc>
          <w:tcPr>
            <w:tcW w:w="1857" w:type="dxa"/>
          </w:tcPr>
          <w:p w14:paraId="34C01A7F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Время</w:t>
            </w:r>
          </w:p>
        </w:tc>
        <w:tc>
          <w:tcPr>
            <w:tcW w:w="2843" w:type="dxa"/>
          </w:tcPr>
          <w:p w14:paraId="48C54DFB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Способ обеззараживания</w:t>
            </w:r>
          </w:p>
        </w:tc>
      </w:tr>
      <w:tr w:rsidR="00E00491" w:rsidRPr="00D61B03" w14:paraId="7DB94F4D" w14:textId="77777777" w:rsidTr="001B214E">
        <w:trPr>
          <w:trHeight w:val="388"/>
        </w:trPr>
        <w:tc>
          <w:tcPr>
            <w:tcW w:w="2689" w:type="dxa"/>
          </w:tcPr>
          <w:p w14:paraId="3B47F6E9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Поверхности в помещениях, жесткая мебель, наружные поверх</w:t>
            </w:r>
            <w:r w:rsidR="001B214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ности приборов, аппаратов</w:t>
            </w:r>
          </w:p>
        </w:tc>
        <w:tc>
          <w:tcPr>
            <w:tcW w:w="2551" w:type="dxa"/>
          </w:tcPr>
          <w:p w14:paraId="52D81F43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0,015</w:t>
            </w:r>
          </w:p>
        </w:tc>
        <w:tc>
          <w:tcPr>
            <w:tcW w:w="1857" w:type="dxa"/>
          </w:tcPr>
          <w:p w14:paraId="48342648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60</w:t>
            </w:r>
          </w:p>
        </w:tc>
        <w:tc>
          <w:tcPr>
            <w:tcW w:w="2843" w:type="dxa"/>
          </w:tcPr>
          <w:p w14:paraId="13AD62F0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Протирание или орошение</w:t>
            </w:r>
          </w:p>
        </w:tc>
      </w:tr>
      <w:tr w:rsidR="00E00491" w:rsidRPr="00D61B03" w14:paraId="4E927B2D" w14:textId="77777777" w:rsidTr="001B214E">
        <w:trPr>
          <w:trHeight w:val="388"/>
        </w:trPr>
        <w:tc>
          <w:tcPr>
            <w:tcW w:w="2689" w:type="dxa"/>
          </w:tcPr>
          <w:p w14:paraId="49242D11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 техническое оборудование</w:t>
            </w:r>
          </w:p>
        </w:tc>
        <w:tc>
          <w:tcPr>
            <w:tcW w:w="2551" w:type="dxa"/>
          </w:tcPr>
          <w:p w14:paraId="0BE1B4D4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0,06</w:t>
            </w:r>
          </w:p>
        </w:tc>
        <w:tc>
          <w:tcPr>
            <w:tcW w:w="1857" w:type="dxa"/>
          </w:tcPr>
          <w:p w14:paraId="6CE2DFB6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60</w:t>
            </w:r>
          </w:p>
        </w:tc>
        <w:tc>
          <w:tcPr>
            <w:tcW w:w="2843" w:type="dxa"/>
          </w:tcPr>
          <w:p w14:paraId="56AD39E2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Двукратное протирание или двукратное орошение с интервалом 15 мин</w:t>
            </w:r>
          </w:p>
        </w:tc>
      </w:tr>
      <w:tr w:rsidR="00E00491" w:rsidRPr="00D61B03" w14:paraId="1BA53416" w14:textId="77777777" w:rsidTr="001B214E">
        <w:trPr>
          <w:trHeight w:val="388"/>
        </w:trPr>
        <w:tc>
          <w:tcPr>
            <w:tcW w:w="2689" w:type="dxa"/>
          </w:tcPr>
          <w:p w14:paraId="648C52A6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Посуда без остатков пищи</w:t>
            </w:r>
          </w:p>
        </w:tc>
        <w:tc>
          <w:tcPr>
            <w:tcW w:w="2551" w:type="dxa"/>
          </w:tcPr>
          <w:p w14:paraId="764B9A52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0,015</w:t>
            </w:r>
          </w:p>
        </w:tc>
        <w:tc>
          <w:tcPr>
            <w:tcW w:w="1857" w:type="dxa"/>
          </w:tcPr>
          <w:p w14:paraId="4D6C2AD5" w14:textId="77777777"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2843" w:type="dxa"/>
          </w:tcPr>
          <w:p w14:paraId="49B40EB6" w14:textId="77777777" w:rsidR="00E00491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Погружение</w:t>
            </w:r>
          </w:p>
        </w:tc>
      </w:tr>
      <w:tr w:rsidR="007F7D8D" w:rsidRPr="00D61B03" w14:paraId="18784C2A" w14:textId="77777777" w:rsidTr="001B214E">
        <w:trPr>
          <w:trHeight w:val="388"/>
        </w:trPr>
        <w:tc>
          <w:tcPr>
            <w:tcW w:w="2689" w:type="dxa"/>
          </w:tcPr>
          <w:p w14:paraId="2BCBECE9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Уборочный инвентарь для обработки 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 технического оборудования</w:t>
            </w:r>
          </w:p>
        </w:tc>
        <w:tc>
          <w:tcPr>
            <w:tcW w:w="2551" w:type="dxa"/>
          </w:tcPr>
          <w:p w14:paraId="494C73F8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0,02</w:t>
            </w:r>
          </w:p>
        </w:tc>
        <w:tc>
          <w:tcPr>
            <w:tcW w:w="1857" w:type="dxa"/>
          </w:tcPr>
          <w:p w14:paraId="1509DC52" w14:textId="77777777" w:rsidR="007F7D8D" w:rsidRPr="00D61B03" w:rsidRDefault="008436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="007F7D8D"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</w:p>
        </w:tc>
        <w:tc>
          <w:tcPr>
            <w:tcW w:w="2843" w:type="dxa"/>
          </w:tcPr>
          <w:p w14:paraId="3655E67E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Замачивание (погружение)</w:t>
            </w:r>
          </w:p>
        </w:tc>
      </w:tr>
      <w:tr w:rsidR="007F7D8D" w:rsidRPr="00D61B03" w14:paraId="5E1809E9" w14:textId="77777777" w:rsidTr="001B214E">
        <w:trPr>
          <w:trHeight w:val="388"/>
        </w:trPr>
        <w:tc>
          <w:tcPr>
            <w:tcW w:w="2689" w:type="dxa"/>
          </w:tcPr>
          <w:p w14:paraId="5A0E994F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Игрушки</w:t>
            </w:r>
          </w:p>
        </w:tc>
        <w:tc>
          <w:tcPr>
            <w:tcW w:w="2551" w:type="dxa"/>
          </w:tcPr>
          <w:p w14:paraId="7D1C526C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0,06</w:t>
            </w:r>
          </w:p>
        </w:tc>
        <w:tc>
          <w:tcPr>
            <w:tcW w:w="1857" w:type="dxa"/>
          </w:tcPr>
          <w:p w14:paraId="4292FA90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2843" w:type="dxa"/>
          </w:tcPr>
          <w:p w14:paraId="1BA32D92" w14:textId="77777777"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Погружение или протирание</w:t>
            </w:r>
          </w:p>
        </w:tc>
      </w:tr>
    </w:tbl>
    <w:p w14:paraId="5B41219C" w14:textId="77777777" w:rsidR="00E00491" w:rsidRPr="002850D4" w:rsidRDefault="00E0049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B34213" w14:textId="77777777" w:rsidR="001348C3" w:rsidRPr="00D61B03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15599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155994"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инфициру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 w:rsidRPr="00D61B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овровые</w:t>
      </w:r>
      <w:r w:rsidRPr="00D61B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щаются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овровое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одвер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5599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роветр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ваются 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не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енее 10 мину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FABC07" w14:textId="77777777" w:rsidR="001E7BDF" w:rsidRPr="00D61B03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рушк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моются</w:t>
      </w:r>
      <w:r w:rsidRPr="00D61B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61B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ромаркирован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костях 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B2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одежда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5599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 за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мыла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роглаж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14:paraId="350C2C64" w14:textId="77777777" w:rsidR="001E7BDF" w:rsidRPr="001B214E" w:rsidRDefault="003B06A5" w:rsidP="001B214E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доров,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в отсутств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 ок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фрамуг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 по граф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</w:p>
    <w:p w14:paraId="2F0FB59F" w14:textId="77777777" w:rsidR="007F7D8D" w:rsidRPr="001B214E" w:rsidRDefault="003B06A5" w:rsidP="001B214E">
      <w:pPr>
        <w:widowControl w:val="0"/>
        <w:tabs>
          <w:tab w:val="left" w:pos="1971"/>
          <w:tab w:val="left" w:pos="4239"/>
          <w:tab w:val="left" w:pos="6083"/>
        </w:tabs>
        <w:spacing w:after="59" w:line="253" w:lineRule="auto"/>
        <w:ind w:left="269" w:right="1787" w:firstLine="2287"/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уборки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ид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ров, каби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bookmarkStart w:id="6" w:name="_page_34_0"/>
      <w:bookmarkEnd w:id="5"/>
      <w:r w:rsidR="001B21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2268"/>
        <w:gridCol w:w="2552"/>
      </w:tblGrid>
      <w:tr w:rsidR="007F7D8D" w:rsidRPr="00D61B03" w14:paraId="11646768" w14:textId="77777777" w:rsidTr="001B214E">
        <w:tc>
          <w:tcPr>
            <w:tcW w:w="2547" w:type="dxa"/>
          </w:tcPr>
          <w:p w14:paraId="08B75E92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DB3B74A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 проведения</w:t>
            </w:r>
          </w:p>
        </w:tc>
        <w:tc>
          <w:tcPr>
            <w:tcW w:w="2268" w:type="dxa"/>
          </w:tcPr>
          <w:p w14:paraId="728B912F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2552" w:type="dxa"/>
          </w:tcPr>
          <w:p w14:paraId="6F4DA94A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Объекты</w:t>
            </w:r>
          </w:p>
        </w:tc>
      </w:tr>
      <w:tr w:rsidR="001B214E" w:rsidRPr="00D61B03" w14:paraId="27D7B291" w14:textId="77777777" w:rsidTr="001B214E">
        <w:tc>
          <w:tcPr>
            <w:tcW w:w="2547" w:type="dxa"/>
            <w:vMerge w:val="restart"/>
          </w:tcPr>
          <w:p w14:paraId="53DFCD6F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Генеральная уборка</w:t>
            </w:r>
          </w:p>
        </w:tc>
        <w:tc>
          <w:tcPr>
            <w:tcW w:w="2551" w:type="dxa"/>
            <w:vMerge w:val="restart"/>
          </w:tcPr>
          <w:p w14:paraId="4BD8EE32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 раз в месяц с применением моющих и дезинфицирующих средств (последняя пятница месяца)</w:t>
            </w:r>
          </w:p>
        </w:tc>
        <w:tc>
          <w:tcPr>
            <w:tcW w:w="2268" w:type="dxa"/>
          </w:tcPr>
          <w:p w14:paraId="5C36C9F5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14:paraId="3CEE9505" w14:textId="77777777" w:rsidR="001B214E" w:rsidRPr="00D61B03" w:rsidRDefault="001B214E" w:rsidP="001B214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лестницы,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коридор, центральный коридор</w:t>
            </w:r>
          </w:p>
        </w:tc>
      </w:tr>
      <w:tr w:rsidR="001B214E" w:rsidRPr="00D61B03" w14:paraId="2832E8B8" w14:textId="77777777" w:rsidTr="001B214E">
        <w:tc>
          <w:tcPr>
            <w:tcW w:w="2547" w:type="dxa"/>
            <w:vMerge/>
          </w:tcPr>
          <w:p w14:paraId="18EA1EAC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68A77696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7D4AFB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10B26E01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тамбур</w:t>
            </w:r>
          </w:p>
        </w:tc>
      </w:tr>
      <w:tr w:rsidR="001B214E" w:rsidRPr="00D61B03" w14:paraId="24C90810" w14:textId="77777777" w:rsidTr="001B214E">
        <w:tc>
          <w:tcPr>
            <w:tcW w:w="2547" w:type="dxa"/>
            <w:vMerge/>
          </w:tcPr>
          <w:p w14:paraId="441691D7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30E5CB62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B8461D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14:paraId="0A66CCBC" w14:textId="77777777" w:rsidR="001B214E" w:rsidRPr="00D61B03" w:rsidRDefault="001B214E" w:rsidP="001B214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холл</w:t>
            </w:r>
          </w:p>
        </w:tc>
      </w:tr>
      <w:tr w:rsidR="001B214E" w:rsidRPr="00D61B03" w14:paraId="4C69500A" w14:textId="77777777" w:rsidTr="001B214E">
        <w:tc>
          <w:tcPr>
            <w:tcW w:w="2547" w:type="dxa"/>
            <w:vMerge/>
          </w:tcPr>
          <w:p w14:paraId="4F471764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75593F67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E237B8" w14:textId="77777777" w:rsidR="001B214E" w:rsidRPr="00D61B03" w:rsidRDefault="001B214E" w:rsidP="00D61B03">
            <w:pPr>
              <w:widowControl w:val="0"/>
              <w:spacing w:before="1" w:line="239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14:paraId="30807DDD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кабинеты</w:t>
            </w:r>
          </w:p>
        </w:tc>
      </w:tr>
      <w:tr w:rsidR="001B214E" w:rsidRPr="00D61B03" w14:paraId="15313E52" w14:textId="77777777" w:rsidTr="001B214E">
        <w:tc>
          <w:tcPr>
            <w:tcW w:w="2547" w:type="dxa"/>
            <w:vMerge/>
          </w:tcPr>
          <w:p w14:paraId="7F3077C8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01701FEF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85B312" w14:textId="77777777" w:rsidR="001B214E" w:rsidRDefault="001B214E" w:rsidP="00D61B03">
            <w:pPr>
              <w:widowControl w:val="0"/>
              <w:spacing w:before="1" w:line="239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14:paraId="35338991" w14:textId="77777777"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зал</w:t>
            </w:r>
          </w:p>
        </w:tc>
      </w:tr>
      <w:tr w:rsidR="007F7D8D" w:rsidRPr="00D61B03" w14:paraId="684E2334" w14:textId="77777777" w:rsidTr="00D61B03">
        <w:tc>
          <w:tcPr>
            <w:tcW w:w="9918" w:type="dxa"/>
            <w:gridSpan w:val="4"/>
          </w:tcPr>
          <w:p w14:paraId="1D307D93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генеральной уборки используется раствор средства «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ДезХлор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7F7D8D" w:rsidRPr="00D61B03" w14:paraId="48620E4C" w14:textId="77777777" w:rsidTr="001B214E">
        <w:tc>
          <w:tcPr>
            <w:tcW w:w="2547" w:type="dxa"/>
          </w:tcPr>
          <w:p w14:paraId="18A96194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 обеззараживания</w:t>
            </w:r>
          </w:p>
        </w:tc>
        <w:tc>
          <w:tcPr>
            <w:tcW w:w="2551" w:type="dxa"/>
          </w:tcPr>
          <w:p w14:paraId="35111C85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Концентрация рабочего раствора</w:t>
            </w:r>
          </w:p>
        </w:tc>
        <w:tc>
          <w:tcPr>
            <w:tcW w:w="2268" w:type="dxa"/>
          </w:tcPr>
          <w:p w14:paraId="6C7FE52B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обеззараживания</w:t>
            </w:r>
          </w:p>
        </w:tc>
        <w:tc>
          <w:tcPr>
            <w:tcW w:w="2552" w:type="dxa"/>
          </w:tcPr>
          <w:p w14:paraId="01878E13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 обеззараживания</w:t>
            </w:r>
          </w:p>
        </w:tc>
      </w:tr>
      <w:tr w:rsidR="007F7D8D" w:rsidRPr="00D61B03" w14:paraId="7A7DBCAE" w14:textId="77777777" w:rsidTr="001B214E">
        <w:tc>
          <w:tcPr>
            <w:tcW w:w="2547" w:type="dxa"/>
          </w:tcPr>
          <w:p w14:paraId="74CB5791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Поверхности 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 помещениях,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жесткая мебель, наружные поверхности приборов, аппаратов т.п.</w:t>
            </w:r>
          </w:p>
        </w:tc>
        <w:tc>
          <w:tcPr>
            <w:tcW w:w="2551" w:type="dxa"/>
          </w:tcPr>
          <w:p w14:paraId="37EB58CD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</w:t>
            </w:r>
          </w:p>
        </w:tc>
        <w:tc>
          <w:tcPr>
            <w:tcW w:w="2268" w:type="dxa"/>
          </w:tcPr>
          <w:p w14:paraId="5ABA8584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552" w:type="dxa"/>
          </w:tcPr>
          <w:p w14:paraId="40A0F903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Протирание или орошение</w:t>
            </w:r>
          </w:p>
        </w:tc>
      </w:tr>
      <w:tr w:rsidR="007F7D8D" w:rsidRPr="00D61B03" w14:paraId="1000FAE5" w14:textId="77777777" w:rsidTr="001B214E">
        <w:tc>
          <w:tcPr>
            <w:tcW w:w="2547" w:type="dxa"/>
          </w:tcPr>
          <w:p w14:paraId="44BC6230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техническое оборудование</w:t>
            </w:r>
          </w:p>
        </w:tc>
        <w:tc>
          <w:tcPr>
            <w:tcW w:w="2551" w:type="dxa"/>
          </w:tcPr>
          <w:p w14:paraId="0A0F9266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2268" w:type="dxa"/>
          </w:tcPr>
          <w:p w14:paraId="1270070F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552" w:type="dxa"/>
          </w:tcPr>
          <w:p w14:paraId="6ECB802C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Двукратное протирание или двукратное орошение с интервалом 15 мин</w:t>
            </w:r>
          </w:p>
        </w:tc>
      </w:tr>
      <w:tr w:rsidR="007F7D8D" w:rsidRPr="00D61B03" w14:paraId="08926907" w14:textId="77777777" w:rsidTr="001B214E">
        <w:tc>
          <w:tcPr>
            <w:tcW w:w="2547" w:type="dxa"/>
          </w:tcPr>
          <w:p w14:paraId="10A5CDAE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Посуда без остатков пищи</w:t>
            </w:r>
          </w:p>
        </w:tc>
        <w:tc>
          <w:tcPr>
            <w:tcW w:w="2551" w:type="dxa"/>
          </w:tcPr>
          <w:p w14:paraId="43D03F50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</w:t>
            </w:r>
          </w:p>
        </w:tc>
        <w:tc>
          <w:tcPr>
            <w:tcW w:w="2268" w:type="dxa"/>
          </w:tcPr>
          <w:p w14:paraId="2719B542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204B6C9C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Погружение</w:t>
            </w:r>
          </w:p>
        </w:tc>
      </w:tr>
      <w:tr w:rsidR="007F7D8D" w:rsidRPr="00D61B03" w14:paraId="32653F04" w14:textId="77777777" w:rsidTr="001B214E">
        <w:tc>
          <w:tcPr>
            <w:tcW w:w="2547" w:type="dxa"/>
          </w:tcPr>
          <w:p w14:paraId="73D3E88A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Уборочный инвентарь для обработки 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технического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оборудования</w:t>
            </w:r>
          </w:p>
        </w:tc>
        <w:tc>
          <w:tcPr>
            <w:tcW w:w="2551" w:type="dxa"/>
          </w:tcPr>
          <w:p w14:paraId="238CDC69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0,02</w:t>
            </w:r>
          </w:p>
        </w:tc>
        <w:tc>
          <w:tcPr>
            <w:tcW w:w="2268" w:type="dxa"/>
          </w:tcPr>
          <w:p w14:paraId="6DF07FBC" w14:textId="77777777" w:rsidR="007F7D8D" w:rsidRPr="00D61B03" w:rsidRDefault="00D61B03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7F7D8D"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3E613619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Замачивание (погружение)</w:t>
            </w:r>
          </w:p>
        </w:tc>
      </w:tr>
      <w:tr w:rsidR="007F7D8D" w:rsidRPr="00D61B03" w14:paraId="1337C147" w14:textId="77777777" w:rsidTr="001B214E">
        <w:tc>
          <w:tcPr>
            <w:tcW w:w="2547" w:type="dxa"/>
          </w:tcPr>
          <w:p w14:paraId="712F3F70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</w:t>
            </w:r>
          </w:p>
        </w:tc>
        <w:tc>
          <w:tcPr>
            <w:tcW w:w="2551" w:type="dxa"/>
          </w:tcPr>
          <w:p w14:paraId="3CA1945D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2268" w:type="dxa"/>
          </w:tcPr>
          <w:p w14:paraId="1DC58430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3D6CD518" w14:textId="77777777"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Погружение или протирание</w:t>
            </w:r>
          </w:p>
        </w:tc>
      </w:tr>
    </w:tbl>
    <w:p w14:paraId="5CFE862D" w14:textId="77777777" w:rsidR="001E7BDF" w:rsidRPr="001B214E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-тех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7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ся.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бачков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ручки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дверей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ж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евно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лой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й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мы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л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моющ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вом,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ь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ка.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ш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л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г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ь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ющ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ы, у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дважды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ь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агря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споль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 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ющи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ици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ующ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ср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</w:t>
      </w:r>
    </w:p>
    <w:p w14:paraId="2B6E4DD5" w14:textId="77777777" w:rsidR="001E7BDF" w:rsidRPr="001B214E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4.9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остель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г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белья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5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енец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вляе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1-ro раза в 5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й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г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раф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ик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у.</w:t>
      </w:r>
    </w:p>
    <w:p w14:paraId="41ACA3EB" w14:textId="77777777" w:rsidR="00EA1119" w:rsidRPr="001B214E" w:rsidRDefault="003B06A5" w:rsidP="001B214E">
      <w:pPr>
        <w:widowControl w:val="0"/>
        <w:spacing w:line="240" w:lineRule="auto"/>
        <w:ind w:left="3020" w:right="-20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уборки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рач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еч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D61B0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:</w:t>
      </w:r>
      <w:bookmarkStart w:id="7" w:name="_page_36_0"/>
      <w:bookmarkEnd w:id="6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3686"/>
      </w:tblGrid>
      <w:tr w:rsidR="00EA1119" w:rsidRPr="00D61B03" w14:paraId="21E3A581" w14:textId="77777777" w:rsidTr="001E274B">
        <w:tc>
          <w:tcPr>
            <w:tcW w:w="2263" w:type="dxa"/>
          </w:tcPr>
          <w:p w14:paraId="17194969" w14:textId="77777777"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 уборки</w:t>
            </w:r>
          </w:p>
        </w:tc>
        <w:tc>
          <w:tcPr>
            <w:tcW w:w="1985" w:type="dxa"/>
          </w:tcPr>
          <w:p w14:paraId="40220F38" w14:textId="77777777"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Период проведения</w:t>
            </w:r>
          </w:p>
        </w:tc>
        <w:tc>
          <w:tcPr>
            <w:tcW w:w="1984" w:type="dxa"/>
          </w:tcPr>
          <w:p w14:paraId="75AEBB85" w14:textId="77777777"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3686" w:type="dxa"/>
          </w:tcPr>
          <w:p w14:paraId="4B5CD7E6" w14:textId="77777777" w:rsidR="00EA1119" w:rsidRPr="001E274B" w:rsidRDefault="00EA1119" w:rsidP="001E274B">
            <w:pPr>
              <w:widowControl w:val="0"/>
              <w:tabs>
                <w:tab w:val="left" w:pos="2677"/>
                <w:tab w:val="left" w:pos="5049"/>
                <w:tab w:val="left" w:pos="6906"/>
              </w:tabs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Объекты</w:t>
            </w:r>
          </w:p>
          <w:p w14:paraId="43D372B0" w14:textId="77777777"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1480" w:rsidRPr="00D61B03" w14:paraId="42D59B07" w14:textId="77777777" w:rsidTr="001E274B">
        <w:trPr>
          <w:trHeight w:val="260"/>
        </w:trPr>
        <w:tc>
          <w:tcPr>
            <w:tcW w:w="2263" w:type="dxa"/>
            <w:vMerge w:val="restart"/>
          </w:tcPr>
          <w:p w14:paraId="3550F7FE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Генеральная уборка</w:t>
            </w:r>
          </w:p>
        </w:tc>
        <w:tc>
          <w:tcPr>
            <w:tcW w:w="1985" w:type="dxa"/>
            <w:vMerge w:val="restart"/>
          </w:tcPr>
          <w:p w14:paraId="7E46929A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 раз в месяц с применением моющих и дезинфицирующих средств (последняя пятница месяца)</w:t>
            </w:r>
          </w:p>
        </w:tc>
        <w:tc>
          <w:tcPr>
            <w:tcW w:w="1984" w:type="dxa"/>
          </w:tcPr>
          <w:p w14:paraId="74731B26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86" w:type="dxa"/>
          </w:tcPr>
          <w:p w14:paraId="7EE56EB9" w14:textId="77777777"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Мытье 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стеллажей чистого белья, полов,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стиральной машины, ванн</w:t>
            </w:r>
          </w:p>
        </w:tc>
      </w:tr>
      <w:tr w:rsidR="00E21480" w:rsidRPr="00D61B03" w14:paraId="26583608" w14:textId="77777777" w:rsidTr="001E274B">
        <w:trPr>
          <w:trHeight w:val="259"/>
        </w:trPr>
        <w:tc>
          <w:tcPr>
            <w:tcW w:w="2263" w:type="dxa"/>
            <w:vMerge/>
          </w:tcPr>
          <w:p w14:paraId="17A94412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3A528ED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21FE365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86" w:type="dxa"/>
          </w:tcPr>
          <w:p w14:paraId="1C633E42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Мытье стен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гладильной, полов, стиральной машины, ванн</w:t>
            </w:r>
          </w:p>
        </w:tc>
      </w:tr>
      <w:tr w:rsidR="00E21480" w:rsidRPr="00D61B03" w14:paraId="415068FD" w14:textId="77777777" w:rsidTr="001E274B">
        <w:trPr>
          <w:trHeight w:val="259"/>
        </w:trPr>
        <w:tc>
          <w:tcPr>
            <w:tcW w:w="2263" w:type="dxa"/>
            <w:vMerge/>
          </w:tcPr>
          <w:p w14:paraId="211DA966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09F87564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BBC2DCF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86" w:type="dxa"/>
          </w:tcPr>
          <w:p w14:paraId="1D3625AF" w14:textId="77777777"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Мытье стен в 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постирочной</w:t>
            </w:r>
            <w:proofErr w:type="spellEnd"/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полов, стиральной машины ванн</w:t>
            </w:r>
          </w:p>
        </w:tc>
      </w:tr>
      <w:tr w:rsidR="00E21480" w:rsidRPr="00D61B03" w14:paraId="5DFCBB61" w14:textId="77777777" w:rsidTr="001E274B">
        <w:trPr>
          <w:trHeight w:val="259"/>
        </w:trPr>
        <w:tc>
          <w:tcPr>
            <w:tcW w:w="2263" w:type="dxa"/>
            <w:vMerge/>
          </w:tcPr>
          <w:p w14:paraId="44D89783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439621E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875F775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86" w:type="dxa"/>
          </w:tcPr>
          <w:p w14:paraId="10A32630" w14:textId="77777777"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Обтирка (мытье) окон, мытье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полов, стиральной машины, ванн</w:t>
            </w:r>
          </w:p>
        </w:tc>
      </w:tr>
      <w:tr w:rsidR="00E21480" w:rsidRPr="00D61B03" w14:paraId="6DE3D802" w14:textId="77777777" w:rsidTr="001E274B">
        <w:trPr>
          <w:trHeight w:val="259"/>
        </w:trPr>
        <w:tc>
          <w:tcPr>
            <w:tcW w:w="2263" w:type="dxa"/>
            <w:vMerge/>
          </w:tcPr>
          <w:p w14:paraId="43AD5E11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6CFE863E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B70F114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</w:tcPr>
          <w:p w14:paraId="36DD9682" w14:textId="77777777"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Мытье ковриков,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олов, стиральной машины, ванн</w:t>
            </w:r>
          </w:p>
        </w:tc>
      </w:tr>
      <w:tr w:rsidR="00E21480" w:rsidRPr="00D61B03" w14:paraId="0D5F1F02" w14:textId="77777777" w:rsidTr="001E274B">
        <w:tc>
          <w:tcPr>
            <w:tcW w:w="9918" w:type="dxa"/>
            <w:gridSpan w:val="4"/>
          </w:tcPr>
          <w:p w14:paraId="58E2BC50" w14:textId="77777777"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проведения генеральной уборки используется раствор средства «Жавель»:</w:t>
            </w:r>
          </w:p>
        </w:tc>
      </w:tr>
      <w:tr w:rsidR="00EA1119" w:rsidRPr="00D61B03" w14:paraId="474D51BA" w14:textId="77777777" w:rsidTr="001E274B">
        <w:tc>
          <w:tcPr>
            <w:tcW w:w="2263" w:type="dxa"/>
          </w:tcPr>
          <w:p w14:paraId="15355051" w14:textId="77777777" w:rsidR="00EA1119" w:rsidRPr="00D61B03" w:rsidRDefault="001E274B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 обеззараживания</w:t>
            </w:r>
          </w:p>
        </w:tc>
        <w:tc>
          <w:tcPr>
            <w:tcW w:w="1985" w:type="dxa"/>
          </w:tcPr>
          <w:p w14:paraId="3956FCEE" w14:textId="77777777" w:rsidR="00EA1119" w:rsidRPr="00D61B03" w:rsidRDefault="001E274B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Концентрация рабочего раствора</w:t>
            </w:r>
          </w:p>
        </w:tc>
        <w:tc>
          <w:tcPr>
            <w:tcW w:w="1984" w:type="dxa"/>
          </w:tcPr>
          <w:p w14:paraId="59321791" w14:textId="77777777"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обеззар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аживания</w:t>
            </w:r>
          </w:p>
        </w:tc>
        <w:tc>
          <w:tcPr>
            <w:tcW w:w="3686" w:type="dxa"/>
          </w:tcPr>
          <w:p w14:paraId="71BEFF19" w14:textId="77777777"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 обеззараживания</w:t>
            </w:r>
          </w:p>
        </w:tc>
      </w:tr>
      <w:tr w:rsidR="00EA1119" w:rsidRPr="00D61B03" w14:paraId="745265C8" w14:textId="77777777" w:rsidTr="001E274B">
        <w:tc>
          <w:tcPr>
            <w:tcW w:w="2263" w:type="dxa"/>
          </w:tcPr>
          <w:p w14:paraId="7C4518EB" w14:textId="77777777" w:rsidR="00EA1119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Поверхности в помещениях, жесткая мебель, наружные 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поверхности приборов, аппаратов</w:t>
            </w:r>
          </w:p>
        </w:tc>
        <w:tc>
          <w:tcPr>
            <w:tcW w:w="1985" w:type="dxa"/>
          </w:tcPr>
          <w:p w14:paraId="01D9F319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</w:t>
            </w:r>
          </w:p>
        </w:tc>
        <w:tc>
          <w:tcPr>
            <w:tcW w:w="1984" w:type="dxa"/>
          </w:tcPr>
          <w:p w14:paraId="214FC626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686" w:type="dxa"/>
          </w:tcPr>
          <w:p w14:paraId="0C715EE6" w14:textId="77777777" w:rsidR="00EA1119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Протирание или орошен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</w:tr>
      <w:tr w:rsidR="00EA1119" w:rsidRPr="00D61B03" w14:paraId="76758EB2" w14:textId="77777777" w:rsidTr="001E274B">
        <w:tc>
          <w:tcPr>
            <w:tcW w:w="2263" w:type="dxa"/>
          </w:tcPr>
          <w:p w14:paraId="1817ADC2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Санитарно-техн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еское оборудование</w:t>
            </w:r>
          </w:p>
        </w:tc>
        <w:tc>
          <w:tcPr>
            <w:tcW w:w="1985" w:type="dxa"/>
          </w:tcPr>
          <w:p w14:paraId="5F71A7F1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984" w:type="dxa"/>
          </w:tcPr>
          <w:p w14:paraId="2644B8CC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686" w:type="dxa"/>
          </w:tcPr>
          <w:p w14:paraId="35722155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Двукратное протирание или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двукратное орошение с интервалом 15 мин</w:t>
            </w:r>
          </w:p>
        </w:tc>
      </w:tr>
      <w:tr w:rsidR="00EA1119" w:rsidRPr="00D61B03" w14:paraId="1049A3D3" w14:textId="77777777" w:rsidTr="001E274B">
        <w:tc>
          <w:tcPr>
            <w:tcW w:w="2263" w:type="dxa"/>
          </w:tcPr>
          <w:p w14:paraId="16F0342F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Уборочный инвентарь для обработки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санитарно-технического оборудования</w:t>
            </w:r>
          </w:p>
        </w:tc>
        <w:tc>
          <w:tcPr>
            <w:tcW w:w="1985" w:type="dxa"/>
          </w:tcPr>
          <w:p w14:paraId="180EA9BF" w14:textId="77777777"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0,02</w:t>
            </w:r>
          </w:p>
        </w:tc>
        <w:tc>
          <w:tcPr>
            <w:tcW w:w="1984" w:type="dxa"/>
          </w:tcPr>
          <w:p w14:paraId="0592C07C" w14:textId="77777777"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686" w:type="dxa"/>
          </w:tcPr>
          <w:p w14:paraId="69EEFC15" w14:textId="77777777"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Замачивание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(погружение)</w:t>
            </w:r>
          </w:p>
        </w:tc>
      </w:tr>
    </w:tbl>
    <w:p w14:paraId="741E823B" w14:textId="77777777" w:rsidR="008F7EDE" w:rsidRDefault="003B06A5" w:rsidP="001E274B">
      <w:pPr>
        <w:widowControl w:val="0"/>
        <w:tabs>
          <w:tab w:val="left" w:pos="141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1348C3"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55994"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F7ED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8F7ED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8F7ED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F7ED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8F7ED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ьда, </w:t>
      </w:r>
      <w:r w:rsidRPr="008F7ED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алой л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вы, му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и 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о гра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14:paraId="5177148F" w14:textId="77777777" w:rsidR="008F7EDE" w:rsidRPr="008F7EDE" w:rsidRDefault="008F7EDE" w:rsidP="008F7EDE">
      <w:pPr>
        <w:widowControl w:val="0"/>
        <w:tabs>
          <w:tab w:val="left" w:pos="1419"/>
        </w:tabs>
        <w:spacing w:line="240" w:lineRule="auto"/>
        <w:ind w:left="1" w:right="-5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7E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График уборки территории: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2410"/>
      </w:tblGrid>
      <w:tr w:rsidR="008F7EDE" w:rsidRPr="008F7EDE" w14:paraId="619BB991" w14:textId="77777777" w:rsidTr="001E274B">
        <w:tc>
          <w:tcPr>
            <w:tcW w:w="846" w:type="dxa"/>
          </w:tcPr>
          <w:p w14:paraId="605C86FE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662" w:type="dxa"/>
          </w:tcPr>
          <w:p w14:paraId="58B39E55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 уборочных работ</w:t>
            </w:r>
          </w:p>
        </w:tc>
        <w:tc>
          <w:tcPr>
            <w:tcW w:w="2410" w:type="dxa"/>
          </w:tcPr>
          <w:p w14:paraId="7DCDF778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8F7EDE" w:rsidRPr="008F7EDE" w14:paraId="3D6CFD00" w14:textId="77777777" w:rsidTr="001E274B">
        <w:tc>
          <w:tcPr>
            <w:tcW w:w="9918" w:type="dxa"/>
            <w:gridSpan w:val="3"/>
          </w:tcPr>
          <w:p w14:paraId="2E2ADCFF" w14:textId="77777777" w:rsidR="008F7EDE" w:rsidRPr="001E274B" w:rsidRDefault="008F7EDE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Холодный период</w:t>
            </w:r>
          </w:p>
        </w:tc>
      </w:tr>
      <w:tr w:rsidR="008F7EDE" w:rsidRPr="008F7EDE" w14:paraId="0A8967E3" w14:textId="77777777" w:rsidTr="001E274B">
        <w:tc>
          <w:tcPr>
            <w:tcW w:w="846" w:type="dxa"/>
          </w:tcPr>
          <w:p w14:paraId="1932C517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14:paraId="4BBFBFE6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свежевыпавшего снега толщиной до 2 см, сбор в кучи или валы</w:t>
            </w:r>
          </w:p>
        </w:tc>
        <w:tc>
          <w:tcPr>
            <w:tcW w:w="2410" w:type="dxa"/>
          </w:tcPr>
          <w:p w14:paraId="1631AB68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сутки </w:t>
            </w:r>
          </w:p>
        </w:tc>
      </w:tr>
      <w:tr w:rsidR="008F7EDE" w:rsidRPr="008F7EDE" w14:paraId="3B90C5D0" w14:textId="77777777" w:rsidTr="001E274B">
        <w:tc>
          <w:tcPr>
            <w:tcW w:w="846" w:type="dxa"/>
          </w:tcPr>
          <w:p w14:paraId="54631E4B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14:paraId="798E113D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Сдвигание свежевыпавшего снега толщиной более 2 см движком в кучи или валы</w:t>
            </w:r>
          </w:p>
        </w:tc>
        <w:tc>
          <w:tcPr>
            <w:tcW w:w="2410" w:type="dxa"/>
          </w:tcPr>
          <w:p w14:paraId="5A3843E0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раза в сутки</w:t>
            </w:r>
          </w:p>
        </w:tc>
      </w:tr>
      <w:tr w:rsidR="008F7EDE" w:rsidRPr="008F7EDE" w14:paraId="5C8EB16E" w14:textId="77777777" w:rsidTr="001E274B">
        <w:tc>
          <w:tcPr>
            <w:tcW w:w="846" w:type="dxa"/>
          </w:tcPr>
          <w:p w14:paraId="3C018372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14:paraId="211C7FD0" w14:textId="77777777" w:rsidR="008F7EDE" w:rsidRPr="008F7EDE" w:rsidRDefault="008F7EDE" w:rsidP="001E274B">
            <w:pPr>
              <w:widowControl w:val="0"/>
              <w:tabs>
                <w:tab w:val="left" w:pos="1227"/>
              </w:tabs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Сдвигание снега в дни сильных снегопадов</w:t>
            </w:r>
          </w:p>
          <w:p w14:paraId="5D600868" w14:textId="77777777" w:rsidR="008F7EDE" w:rsidRPr="008F7EDE" w:rsidRDefault="008F7EDE" w:rsidP="001E274B">
            <w:pPr>
              <w:widowControl w:val="0"/>
              <w:spacing w:before="1" w:line="239" w:lineRule="auto"/>
              <w:ind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82F6050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Через 3 часа во время снегопадов</w:t>
            </w:r>
          </w:p>
        </w:tc>
      </w:tr>
      <w:tr w:rsidR="008F7EDE" w:rsidRPr="008F7EDE" w14:paraId="30F1285A" w14:textId="77777777" w:rsidTr="001E274B">
        <w:tc>
          <w:tcPr>
            <w:tcW w:w="846" w:type="dxa"/>
          </w:tcPr>
          <w:p w14:paraId="6939B707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14:paraId="662F8139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Очистка территории от наледи и льда</w:t>
            </w:r>
          </w:p>
        </w:tc>
        <w:tc>
          <w:tcPr>
            <w:tcW w:w="2410" w:type="dxa"/>
          </w:tcPr>
          <w:p w14:paraId="477D674F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 во время гололеда</w:t>
            </w:r>
          </w:p>
        </w:tc>
      </w:tr>
      <w:tr w:rsidR="008F7EDE" w:rsidRPr="008F7EDE" w14:paraId="2AF02C76" w14:textId="77777777" w:rsidTr="001E274B">
        <w:tc>
          <w:tcPr>
            <w:tcW w:w="846" w:type="dxa"/>
          </w:tcPr>
          <w:p w14:paraId="2EA5D8B1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14:paraId="2B76C988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Посыпка территории </w:t>
            </w:r>
            <w:proofErr w:type="spellStart"/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противогололёдными</w:t>
            </w:r>
            <w:proofErr w:type="spellEnd"/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материалами</w:t>
            </w:r>
          </w:p>
        </w:tc>
        <w:tc>
          <w:tcPr>
            <w:tcW w:w="2410" w:type="dxa"/>
          </w:tcPr>
          <w:p w14:paraId="071E27F9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8F7EDE" w:rsidRPr="008F7EDE" w14:paraId="33F105A5" w14:textId="77777777" w:rsidTr="001E274B">
        <w:tc>
          <w:tcPr>
            <w:tcW w:w="846" w:type="dxa"/>
          </w:tcPr>
          <w:p w14:paraId="5AE67CC3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14:paraId="574D3322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территории в дни без снегопада</w:t>
            </w:r>
          </w:p>
        </w:tc>
        <w:tc>
          <w:tcPr>
            <w:tcW w:w="2410" w:type="dxa"/>
          </w:tcPr>
          <w:p w14:paraId="47AF8794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14:paraId="34CF517B" w14:textId="77777777" w:rsidTr="001E274B">
        <w:tc>
          <w:tcPr>
            <w:tcW w:w="846" w:type="dxa"/>
          </w:tcPr>
          <w:p w14:paraId="40724C5B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14:paraId="7BE8087C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контейнерной площадки</w:t>
            </w:r>
          </w:p>
        </w:tc>
        <w:tc>
          <w:tcPr>
            <w:tcW w:w="2410" w:type="dxa"/>
          </w:tcPr>
          <w:p w14:paraId="0F9A7D8D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14:paraId="4D16CC40" w14:textId="77777777" w:rsidTr="001E274B">
        <w:tc>
          <w:tcPr>
            <w:tcW w:w="846" w:type="dxa"/>
          </w:tcPr>
          <w:p w14:paraId="1075AB8F" w14:textId="77777777"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14:paraId="0D43588E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Дератизация, дезинсекция помещений</w:t>
            </w:r>
          </w:p>
        </w:tc>
        <w:tc>
          <w:tcPr>
            <w:tcW w:w="2410" w:type="dxa"/>
          </w:tcPr>
          <w:p w14:paraId="6BA8FDA0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 по договору</w:t>
            </w:r>
          </w:p>
        </w:tc>
      </w:tr>
      <w:tr w:rsidR="008F7EDE" w:rsidRPr="008F7EDE" w14:paraId="5599875F" w14:textId="77777777" w:rsidTr="001E274B">
        <w:tc>
          <w:tcPr>
            <w:tcW w:w="9918" w:type="dxa"/>
            <w:gridSpan w:val="3"/>
          </w:tcPr>
          <w:p w14:paraId="7EA68717" w14:textId="77777777" w:rsidR="008F7EDE" w:rsidRPr="001E274B" w:rsidRDefault="008F7EDE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Теплый период</w:t>
            </w:r>
          </w:p>
        </w:tc>
      </w:tr>
      <w:tr w:rsidR="008F7EDE" w:rsidRPr="008F7EDE" w14:paraId="1074EEEF" w14:textId="77777777" w:rsidTr="001E274B">
        <w:tc>
          <w:tcPr>
            <w:tcW w:w="846" w:type="dxa"/>
          </w:tcPr>
          <w:p w14:paraId="7DEB37D3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14:paraId="43C9A492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территории в дни без осадков и в дни с</w:t>
            </w:r>
            <w:r w:rsidR="00137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осадками до 2 1 раз в сутки см</w:t>
            </w:r>
          </w:p>
        </w:tc>
        <w:tc>
          <w:tcPr>
            <w:tcW w:w="2410" w:type="dxa"/>
          </w:tcPr>
          <w:p w14:paraId="29BB45E3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14:paraId="5BAFDA88" w14:textId="77777777" w:rsidTr="001E274B">
        <w:tc>
          <w:tcPr>
            <w:tcW w:w="846" w:type="dxa"/>
          </w:tcPr>
          <w:p w14:paraId="70FEF5A7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14:paraId="0022F5AB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территории в дни с сильными осадками</w:t>
            </w:r>
          </w:p>
        </w:tc>
        <w:tc>
          <w:tcPr>
            <w:tcW w:w="2410" w:type="dxa"/>
          </w:tcPr>
          <w:p w14:paraId="5837471C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2 суток </w:t>
            </w:r>
          </w:p>
        </w:tc>
      </w:tr>
      <w:tr w:rsidR="008F7EDE" w:rsidRPr="008F7EDE" w14:paraId="1508BE6D" w14:textId="77777777" w:rsidTr="001E274B">
        <w:tc>
          <w:tcPr>
            <w:tcW w:w="846" w:type="dxa"/>
          </w:tcPr>
          <w:p w14:paraId="045F8813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14:paraId="5FF3ED42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Межсезонная уборка газонов с сильной засоренностью</w:t>
            </w:r>
          </w:p>
        </w:tc>
        <w:tc>
          <w:tcPr>
            <w:tcW w:w="2410" w:type="dxa"/>
          </w:tcPr>
          <w:p w14:paraId="2BE1EB33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сезон</w:t>
            </w:r>
          </w:p>
        </w:tc>
      </w:tr>
      <w:tr w:rsidR="008F7EDE" w:rsidRPr="008F7EDE" w14:paraId="56E6671E" w14:textId="77777777" w:rsidTr="001E274B">
        <w:tc>
          <w:tcPr>
            <w:tcW w:w="846" w:type="dxa"/>
          </w:tcPr>
          <w:p w14:paraId="0B7E063C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14:paraId="7CC1ECD5" w14:textId="77777777" w:rsidR="008F7EDE" w:rsidRPr="008F7EDE" w:rsidRDefault="008F7EDE" w:rsidP="001E274B">
            <w:pPr>
              <w:widowControl w:val="0"/>
              <w:tabs>
                <w:tab w:val="left" w:pos="1227"/>
              </w:tabs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газонов</w:t>
            </w:r>
          </w:p>
        </w:tc>
        <w:tc>
          <w:tcPr>
            <w:tcW w:w="2410" w:type="dxa"/>
          </w:tcPr>
          <w:p w14:paraId="36A79AB2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2 суток</w:t>
            </w:r>
          </w:p>
        </w:tc>
      </w:tr>
      <w:tr w:rsidR="008F7EDE" w:rsidRPr="008F7EDE" w14:paraId="33D56969" w14:textId="77777777" w:rsidTr="001E274B">
        <w:tc>
          <w:tcPr>
            <w:tcW w:w="846" w:type="dxa"/>
          </w:tcPr>
          <w:p w14:paraId="600EDC89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14:paraId="352F7087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Поливка газонов, зеленых насаждений</w:t>
            </w:r>
          </w:p>
        </w:tc>
        <w:tc>
          <w:tcPr>
            <w:tcW w:w="2410" w:type="dxa"/>
          </w:tcPr>
          <w:p w14:paraId="77FCAF13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8F7EDE" w:rsidRPr="008F7EDE" w14:paraId="7D9E74A8" w14:textId="77777777" w:rsidTr="001E274B">
        <w:tc>
          <w:tcPr>
            <w:tcW w:w="846" w:type="dxa"/>
          </w:tcPr>
          <w:p w14:paraId="1D399E37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14:paraId="467758E1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Выкашивание газонов</w:t>
            </w:r>
          </w:p>
        </w:tc>
        <w:tc>
          <w:tcPr>
            <w:tcW w:w="2410" w:type="dxa"/>
          </w:tcPr>
          <w:p w14:paraId="6B9992B7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</w:tr>
      <w:tr w:rsidR="008F7EDE" w:rsidRPr="008F7EDE" w14:paraId="41234F7F" w14:textId="77777777" w:rsidTr="001E274B">
        <w:tc>
          <w:tcPr>
            <w:tcW w:w="846" w:type="dxa"/>
          </w:tcPr>
          <w:p w14:paraId="42EE4CBD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14:paraId="4B02C44E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контейнерной площадки</w:t>
            </w: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column"/>
            </w:r>
          </w:p>
        </w:tc>
        <w:tc>
          <w:tcPr>
            <w:tcW w:w="2410" w:type="dxa"/>
          </w:tcPr>
          <w:p w14:paraId="4431AF6A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14:paraId="7FF6AB18" w14:textId="77777777" w:rsidTr="001E274B">
        <w:tc>
          <w:tcPr>
            <w:tcW w:w="846" w:type="dxa"/>
          </w:tcPr>
          <w:p w14:paraId="02AD9AC0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14:paraId="59166288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Дератизация и дезинсекция</w:t>
            </w:r>
          </w:p>
        </w:tc>
        <w:tc>
          <w:tcPr>
            <w:tcW w:w="2410" w:type="dxa"/>
          </w:tcPr>
          <w:p w14:paraId="4ACEF0BF" w14:textId="77777777"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 по договору</w:t>
            </w:r>
          </w:p>
        </w:tc>
      </w:tr>
    </w:tbl>
    <w:p w14:paraId="350EC483" w14:textId="77777777" w:rsidR="007049B3" w:rsidRPr="0013748A" w:rsidRDefault="007049B3" w:rsidP="001E274B">
      <w:pPr>
        <w:widowControl w:val="0"/>
        <w:tabs>
          <w:tab w:val="left" w:pos="1881"/>
          <w:tab w:val="left" w:pos="2258"/>
          <w:tab w:val="left" w:pos="3452"/>
          <w:tab w:val="left" w:pos="3958"/>
          <w:tab w:val="left" w:pos="5568"/>
          <w:tab w:val="left" w:pos="7201"/>
          <w:tab w:val="left" w:pos="8067"/>
          <w:tab w:val="left" w:pos="851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38_0"/>
      <w:bookmarkEnd w:id="7"/>
    </w:p>
    <w:p w14:paraId="129594C2" w14:textId="77777777" w:rsidR="001E7BDF" w:rsidRPr="0013748A" w:rsidRDefault="003B06A5" w:rsidP="001E274B">
      <w:pPr>
        <w:widowControl w:val="0"/>
        <w:tabs>
          <w:tab w:val="left" w:pos="1881"/>
          <w:tab w:val="left" w:pos="2258"/>
          <w:tab w:val="left" w:pos="3452"/>
          <w:tab w:val="left" w:pos="3958"/>
          <w:tab w:val="left" w:pos="5568"/>
          <w:tab w:val="left" w:pos="7201"/>
          <w:tab w:val="left" w:pos="8067"/>
          <w:tab w:val="left" w:pos="851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48C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348C3"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1348C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(п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ических)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F788EAD" w14:textId="77777777" w:rsidR="001E7BDF" w:rsidRPr="0013748A" w:rsidRDefault="003B06A5" w:rsidP="001E274B">
      <w:pPr>
        <w:widowControl w:val="0"/>
        <w:tabs>
          <w:tab w:val="left" w:pos="1460"/>
          <w:tab w:val="left" w:pos="3762"/>
          <w:tab w:val="left" w:pos="5360"/>
          <w:tab w:val="left" w:pos="6602"/>
          <w:tab w:val="left" w:pos="87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 w:rsidRPr="0013748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ем, отве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ехн</w:t>
      </w:r>
      <w:r w:rsidRPr="001374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 w:rsidRPr="0013748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ых до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тов, об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вающ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надлежа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 Оборудова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Pr="001374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 экс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13748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справном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3748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13748A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туры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одтверждается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74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3748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роверки</w:t>
      </w:r>
      <w:r w:rsidRPr="001374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 экс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3748A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13748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луата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ах)</w:t>
      </w:r>
      <w:r w:rsidRPr="001374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1374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учр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13748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13748A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нено,</w:t>
      </w:r>
      <w:r w:rsidRPr="0013748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одлежат</w:t>
      </w:r>
      <w:r w:rsidRPr="001374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ремо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ту)</w:t>
      </w:r>
      <w:r w:rsidRPr="001374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луа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иго</w:t>
      </w:r>
      <w:r w:rsidRPr="001374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ксплуата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отремо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орудова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проверко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063F2B" w14:textId="77777777" w:rsidR="001E7BDF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13748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 w:rsidRPr="001374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13748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1374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штат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B21090" w14:textId="77777777" w:rsidR="001E7BDF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5.3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роходя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редвари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осту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работу,</w:t>
      </w:r>
      <w:r w:rsidRPr="0013748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одательством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43324A24" w14:textId="77777777" w:rsidR="001348C3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5.4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-гиг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374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од,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- 1 раз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года.</w:t>
      </w:r>
    </w:p>
    <w:p w14:paraId="7B531B25" w14:textId="77777777" w:rsidR="001E7BDF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5.5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13748A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демиоло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экс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воды,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очвы,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ывы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оверхнос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 w:rsidRPr="0013748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договору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5F2172"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ФБУЗ </w:t>
      </w:r>
      <w:r w:rsidR="005F2172" w:rsidRPr="0013748A">
        <w:rPr>
          <w:rFonts w:ascii="Times New Roman" w:hAnsi="Times New Roman" w:cs="Times New Roman"/>
          <w:sz w:val="28"/>
          <w:szCs w:val="28"/>
        </w:rPr>
        <w:t xml:space="preserve">«Центр гигиены и эпидемиологии </w:t>
      </w:r>
      <w:r w:rsidR="001348C3" w:rsidRPr="0013748A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5F2172" w:rsidRPr="0013748A">
        <w:rPr>
          <w:rFonts w:ascii="Times New Roman" w:hAnsi="Times New Roman" w:cs="Times New Roman"/>
          <w:sz w:val="28"/>
          <w:szCs w:val="28"/>
        </w:rPr>
        <w:t>».</w:t>
      </w:r>
    </w:p>
    <w:p w14:paraId="3E455300" w14:textId="77777777" w:rsidR="001E7BDF" w:rsidRPr="0013748A" w:rsidRDefault="003B06A5" w:rsidP="0013748A">
      <w:pPr>
        <w:widowControl w:val="0"/>
        <w:tabs>
          <w:tab w:val="left" w:pos="1277"/>
          <w:tab w:val="left" w:pos="1574"/>
          <w:tab w:val="left" w:pos="3025"/>
          <w:tab w:val="left" w:pos="4197"/>
          <w:tab w:val="left" w:pos="5092"/>
          <w:tab w:val="left" w:pos="654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5.6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Pr="001374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13748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 ор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дравоохра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F2172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3748A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5F2172"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 сестрой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F2172"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аряду</w:t>
      </w:r>
      <w:r w:rsidRPr="0013748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оводством</w:t>
      </w:r>
      <w:r w:rsidR="005F2172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13748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доровье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1374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-проф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иени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74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орм,</w:t>
      </w:r>
      <w:r w:rsidRPr="001374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374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качества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048E0AE2" w14:textId="77777777" w:rsidR="001E7BDF" w:rsidRPr="0013748A" w:rsidRDefault="003B06A5" w:rsidP="0013748A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14:paraId="58443872" w14:textId="77777777" w:rsidR="001E7BDF" w:rsidRPr="0013748A" w:rsidRDefault="003B06A5" w:rsidP="0013748A">
      <w:pPr>
        <w:widowControl w:val="0"/>
        <w:tabs>
          <w:tab w:val="left" w:pos="147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F2172"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Pr="001374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ых до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есут</w:t>
      </w:r>
      <w:r w:rsidRPr="0013748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3748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енадлеж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1374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 требова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тоящего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4C365E08" w14:textId="77777777" w:rsidR="001E7BDF" w:rsidRPr="0013748A" w:rsidRDefault="00D61B03" w:rsidP="0013748A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14:paraId="5CC232F8" w14:textId="77777777" w:rsidR="001E7BDF" w:rsidRPr="0013748A" w:rsidRDefault="003B06A5" w:rsidP="0013748A">
      <w:pPr>
        <w:widowControl w:val="0"/>
        <w:tabs>
          <w:tab w:val="left" w:pos="156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5F2172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8"/>
    </w:p>
    <w:sectPr w:rsidR="001E7BDF" w:rsidRPr="0013748A" w:rsidSect="0084368D">
      <w:type w:val="continuous"/>
      <w:pgSz w:w="11906" w:h="16838"/>
      <w:pgMar w:top="1134" w:right="822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DF"/>
    <w:rsid w:val="0010462C"/>
    <w:rsid w:val="001348C3"/>
    <w:rsid w:val="0013748A"/>
    <w:rsid w:val="00155994"/>
    <w:rsid w:val="001B214E"/>
    <w:rsid w:val="001E274B"/>
    <w:rsid w:val="001E7BDF"/>
    <w:rsid w:val="00281CBE"/>
    <w:rsid w:val="002850D4"/>
    <w:rsid w:val="002C38F3"/>
    <w:rsid w:val="003B06A5"/>
    <w:rsid w:val="005F2172"/>
    <w:rsid w:val="006B119C"/>
    <w:rsid w:val="007049B3"/>
    <w:rsid w:val="007F7D8D"/>
    <w:rsid w:val="008045F5"/>
    <w:rsid w:val="0084368D"/>
    <w:rsid w:val="008F7EDE"/>
    <w:rsid w:val="009B38C8"/>
    <w:rsid w:val="00A454E2"/>
    <w:rsid w:val="00C07777"/>
    <w:rsid w:val="00D61B03"/>
    <w:rsid w:val="00E00491"/>
    <w:rsid w:val="00E177B3"/>
    <w:rsid w:val="00E21480"/>
    <w:rsid w:val="00EA1119"/>
    <w:rsid w:val="00F654D3"/>
    <w:rsid w:val="00F7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72FF"/>
  <w15:docId w15:val="{9B74DDE3-99C6-4E38-9A07-8BA09704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1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qFormat/>
    <w:rsid w:val="005F2172"/>
    <w:pPr>
      <w:spacing w:line="240" w:lineRule="auto"/>
    </w:pPr>
    <w:rPr>
      <w:rFonts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077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9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C8046-1E58-4C08-ADEF-B88766BC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Дет.сад</cp:lastModifiedBy>
  <cp:revision>2</cp:revision>
  <cp:lastPrinted>2023-03-21T00:42:00Z</cp:lastPrinted>
  <dcterms:created xsi:type="dcterms:W3CDTF">2023-03-22T01:08:00Z</dcterms:created>
  <dcterms:modified xsi:type="dcterms:W3CDTF">2023-03-22T01:08:00Z</dcterms:modified>
</cp:coreProperties>
</file>