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640" w:rsidRPr="001E4640" w:rsidRDefault="001E4640" w:rsidP="001E4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E4640" w:rsidRPr="001E4640" w:rsidRDefault="001E4640" w:rsidP="001E4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proofErr w:type="spellStart"/>
      <w:r w:rsidRPr="001E4640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1E464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Корфовский</w:t>
      </w:r>
    </w:p>
    <w:p w:rsidR="001E4640" w:rsidRPr="001E4640" w:rsidRDefault="001E4640" w:rsidP="001E4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40" w:rsidRPr="001E4640" w:rsidRDefault="001E4640" w:rsidP="001E4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40" w:rsidRPr="001E4640" w:rsidRDefault="001E4640" w:rsidP="001E4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40" w:rsidRPr="001E4640" w:rsidRDefault="001E4640" w:rsidP="001E4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40" w:rsidRPr="001E4640" w:rsidRDefault="001E4640" w:rsidP="001E4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40" w:rsidRPr="001E4640" w:rsidRDefault="001E4640" w:rsidP="001E4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40" w:rsidRPr="00FA3BF5" w:rsidRDefault="00DD792E" w:rsidP="00DD7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ПО САМООБРАЗОВАНИЮ                                                                  </w:t>
      </w:r>
      <w:proofErr w:type="spellStart"/>
      <w:r w:rsidRPr="00FA3B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Гарбузы</w:t>
      </w:r>
      <w:proofErr w:type="spellEnd"/>
      <w:r w:rsidRPr="00FA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54F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адежды Викторовны</w:t>
      </w:r>
    </w:p>
    <w:p w:rsidR="001E4640" w:rsidRPr="001E4640" w:rsidRDefault="001E4640" w:rsidP="001E4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 подготовительной к школе группы </w:t>
      </w:r>
    </w:p>
    <w:p w:rsidR="001E4640" w:rsidRPr="001E4640" w:rsidRDefault="00DD792E" w:rsidP="00DD79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FA3B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Паровозик</w:t>
      </w:r>
      <w:r w:rsidR="00FA3B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13B5F" w:rsidRDefault="00613B5F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B5F" w:rsidRPr="001F4D22" w:rsidRDefault="00613B5F" w:rsidP="00C6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C608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«Экологическое воспитание старших дошкольников</w:t>
      </w:r>
      <w:r w:rsidRPr="001F4D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097A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13B5F" w:rsidRDefault="00613B5F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B5F" w:rsidRDefault="00613B5F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4640" w:rsidRDefault="001E4640" w:rsidP="006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3B5F" w:rsidRPr="001E4640" w:rsidRDefault="00613B5F" w:rsidP="001E4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1E4640">
        <w:rPr>
          <w:rFonts w:ascii="Times New Roman" w:hAnsi="Times New Roman" w:cs="Times New Roman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20</w:t>
      </w:r>
      <w:r w:rsidR="001E4640">
        <w:rPr>
          <w:rFonts w:ascii="Times New Roman" w:hAnsi="Times New Roman" w:cs="Times New Roman"/>
          <w:sz w:val="28"/>
          <w:szCs w:val="28"/>
          <w:u w:val="single"/>
        </w:rPr>
        <w:t xml:space="preserve">25 учебный </w:t>
      </w:r>
      <w:proofErr w:type="spellStart"/>
      <w:r w:rsidR="001E4640">
        <w:rPr>
          <w:rFonts w:ascii="Times New Roman" w:hAnsi="Times New Roman" w:cs="Times New Roman"/>
          <w:sz w:val="28"/>
          <w:szCs w:val="28"/>
          <w:u w:val="single"/>
        </w:rPr>
        <w:t>го</w:t>
      </w:r>
      <w:proofErr w:type="spellEnd"/>
    </w:p>
    <w:p w:rsidR="00C608F2" w:rsidRDefault="00C608F2" w:rsidP="00613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5F" w:rsidRDefault="00613B5F" w:rsidP="001E464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4840"/>
        <w:gridCol w:w="1540"/>
        <w:gridCol w:w="2771"/>
      </w:tblGrid>
      <w:tr w:rsidR="00613B5F" w:rsidTr="00F871A8">
        <w:trPr>
          <w:trHeight w:val="355"/>
        </w:trPr>
        <w:tc>
          <w:tcPr>
            <w:tcW w:w="658" w:type="dxa"/>
          </w:tcPr>
          <w:p w:rsidR="00613B5F" w:rsidRPr="00DB11E1" w:rsidRDefault="00613B5F" w:rsidP="00F87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1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0" w:type="dxa"/>
          </w:tcPr>
          <w:p w:rsidR="00613B5F" w:rsidRPr="00DB11E1" w:rsidRDefault="00613B5F" w:rsidP="00F87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1E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40" w:type="dxa"/>
          </w:tcPr>
          <w:p w:rsidR="00613B5F" w:rsidRPr="00DB11E1" w:rsidRDefault="00613B5F" w:rsidP="00F87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771" w:type="dxa"/>
          </w:tcPr>
          <w:p w:rsidR="00613B5F" w:rsidRPr="00DB11E1" w:rsidRDefault="00613B5F" w:rsidP="00F87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613B5F" w:rsidTr="00F871A8">
        <w:trPr>
          <w:trHeight w:val="372"/>
        </w:trPr>
        <w:tc>
          <w:tcPr>
            <w:tcW w:w="658" w:type="dxa"/>
          </w:tcPr>
          <w:p w:rsidR="00613B5F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0" w:type="dxa"/>
          </w:tcPr>
          <w:p w:rsidR="00613B5F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</w:tcPr>
          <w:p w:rsidR="00613B5F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613B5F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3B5F" w:rsidTr="00F871A8">
        <w:trPr>
          <w:trHeight w:val="355"/>
        </w:trPr>
        <w:tc>
          <w:tcPr>
            <w:tcW w:w="9809" w:type="dxa"/>
            <w:gridSpan w:val="4"/>
          </w:tcPr>
          <w:p w:rsidR="00613B5F" w:rsidRDefault="00613B5F" w:rsidP="00F8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Работа с методической литературой</w:t>
            </w:r>
          </w:p>
        </w:tc>
      </w:tr>
      <w:tr w:rsidR="00613B5F" w:rsidRPr="001E4640" w:rsidTr="00F871A8">
        <w:trPr>
          <w:trHeight w:val="355"/>
        </w:trPr>
        <w:tc>
          <w:tcPr>
            <w:tcW w:w="658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0" w:type="dxa"/>
          </w:tcPr>
          <w:p w:rsidR="00BB00BB" w:rsidRPr="001E4640" w:rsidRDefault="00BB00BB" w:rsidP="00BB00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Аксенова, З.Ф. Войди в природу другом. Экологическое воспитание дошкольников. – Москва: ТЦ Сфера, 2011. – 128 с. – (Библиотека воспитателя).</w:t>
            </w:r>
          </w:p>
          <w:p w:rsidR="00613B5F" w:rsidRPr="001E4640" w:rsidRDefault="00613B5F" w:rsidP="00F871A8">
            <w:pPr>
              <w:spacing w:before="225"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1" w:type="dxa"/>
          </w:tcPr>
          <w:p w:rsidR="00613B5F" w:rsidRPr="001E4640" w:rsidRDefault="00BB00BB" w:rsidP="001E46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640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Определены основные аспекты экологического воспитания и образования дошкольников по авторской программе «Войди в природу </w:t>
            </w:r>
            <w:r w:rsidRPr="001E464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другом». Изучен подробный тематический план работы</w:t>
            </w:r>
            <w:r w:rsidRPr="001E4640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, четкая последовательность целей и задач, разнообразные формы и методы работы.</w:t>
            </w:r>
            <w:r w:rsidRPr="001E46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</w:tr>
      <w:tr w:rsidR="00613B5F" w:rsidRPr="001E4640" w:rsidTr="00F871A8">
        <w:trPr>
          <w:trHeight w:val="355"/>
        </w:trPr>
        <w:tc>
          <w:tcPr>
            <w:tcW w:w="658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0" w:type="dxa"/>
          </w:tcPr>
          <w:p w:rsidR="00613B5F" w:rsidRPr="001E4640" w:rsidRDefault="00BB00BB" w:rsidP="003C69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Горькова</w:t>
            </w:r>
            <w:proofErr w:type="spellEnd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Л.Г. Сценарии занятий по экологическому воспитанию дошкольников (средняя, старшая, подготовительная группы) / Л.Г. </w:t>
            </w:r>
            <w:proofErr w:type="spellStart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Горькова</w:t>
            </w:r>
            <w:proofErr w:type="spellEnd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А.В. Кочергина, Л.А. Обухова. - Москва: ВАКО, 2005. – 240 с. - (Дошкольники: учим, развиваем, воспитываем).</w:t>
            </w:r>
          </w:p>
        </w:tc>
        <w:tc>
          <w:tcPr>
            <w:tcW w:w="1540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71" w:type="dxa"/>
          </w:tcPr>
          <w:p w:rsidR="00613B5F" w:rsidRPr="001E4640" w:rsidRDefault="00613B5F" w:rsidP="001E46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0BB" w:rsidRPr="001E4640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Изучены подробные сценарии занятий по экологическому воспитанию дошкольников (с сентября по май), связанные общей программой.</w:t>
            </w:r>
          </w:p>
        </w:tc>
      </w:tr>
      <w:tr w:rsidR="00613B5F" w:rsidRPr="001E4640" w:rsidTr="00F871A8">
        <w:trPr>
          <w:trHeight w:val="372"/>
        </w:trPr>
        <w:tc>
          <w:tcPr>
            <w:tcW w:w="658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0" w:type="dxa"/>
          </w:tcPr>
          <w:p w:rsidR="00BB00BB" w:rsidRPr="001E4640" w:rsidRDefault="00BB00BB" w:rsidP="00BB0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Ковинько</w:t>
            </w:r>
            <w:proofErr w:type="spellEnd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Л.В. Секреты природы - это так интересно! - Москва: </w:t>
            </w:r>
            <w:proofErr w:type="spellStart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Линка</w:t>
            </w:r>
            <w:proofErr w:type="spellEnd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-Пресс, 2004. – 72с.: ил.</w:t>
            </w:r>
          </w:p>
          <w:p w:rsidR="00613B5F" w:rsidRPr="001E4640" w:rsidRDefault="00613B5F" w:rsidP="00F871A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0BB" w:rsidRPr="001E4640" w:rsidRDefault="00BB00BB" w:rsidP="00F871A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0BB" w:rsidRPr="001E4640" w:rsidRDefault="00BB00BB" w:rsidP="00F871A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71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B5F" w:rsidRPr="001E4640" w:rsidTr="00F871A8">
        <w:trPr>
          <w:trHeight w:val="372"/>
        </w:trPr>
        <w:tc>
          <w:tcPr>
            <w:tcW w:w="658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0" w:type="dxa"/>
          </w:tcPr>
          <w:p w:rsidR="00BB00BB" w:rsidRPr="001E4640" w:rsidRDefault="00BB00BB" w:rsidP="00BB0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Лопатина, А.А. Сказы матушки земли. Экологическое воспитание через сказки, стихи и творческие задания / А. </w:t>
            </w:r>
            <w:proofErr w:type="spellStart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А.Лопатина</w:t>
            </w:r>
            <w:proofErr w:type="spellEnd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М.В. </w:t>
            </w:r>
            <w:proofErr w:type="spellStart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Скребцова</w:t>
            </w:r>
            <w:proofErr w:type="spellEnd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 - Москва: </w:t>
            </w:r>
            <w:proofErr w:type="spellStart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Амрита</w:t>
            </w:r>
            <w:proofErr w:type="spellEnd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-Русь, 2008. - 256 с. - (Образование и творчество).</w:t>
            </w:r>
          </w:p>
          <w:p w:rsidR="00BB00BB" w:rsidRPr="001E4640" w:rsidRDefault="00BB00BB" w:rsidP="00F871A8">
            <w:pPr>
              <w:spacing w:before="225"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2BA" w:rsidRPr="001E4640" w:rsidRDefault="002422BA" w:rsidP="00F871A8">
            <w:pPr>
              <w:spacing w:before="225"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71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B5F" w:rsidRPr="001E4640" w:rsidTr="00F871A8">
        <w:trPr>
          <w:trHeight w:val="372"/>
        </w:trPr>
        <w:tc>
          <w:tcPr>
            <w:tcW w:w="658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0" w:type="dxa"/>
          </w:tcPr>
          <w:p w:rsidR="00613B5F" w:rsidRPr="001E4640" w:rsidRDefault="00BB00BB" w:rsidP="00F871A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hAnsi="Times New Roman" w:cs="Times New Roman"/>
                <w:sz w:val="24"/>
                <w:szCs w:val="24"/>
              </w:rPr>
              <w:t xml:space="preserve">Федотова, А.М. Познаем окружающий мир </w:t>
            </w:r>
            <w:r w:rsidRPr="001E4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играя: сюжетно-дидактические игры для дошкольников. – Москва: ТЦ Сфера, 2015. – 112 с. – (Библиотека Воспитателя).</w:t>
            </w:r>
          </w:p>
          <w:p w:rsidR="00BB00BB" w:rsidRPr="001E4640" w:rsidRDefault="00BB00BB" w:rsidP="00F871A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0BB" w:rsidRPr="001E4640" w:rsidRDefault="00BB00BB" w:rsidP="00F871A8">
            <w:pPr>
              <w:spacing w:before="225"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771" w:type="dxa"/>
          </w:tcPr>
          <w:p w:rsidR="00613B5F" w:rsidRPr="001E4640" w:rsidRDefault="0005554D" w:rsidP="001E4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64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собран теоретический материал об использовании </w:t>
            </w:r>
            <w:r w:rsidRPr="001E464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сюжетно-дидактических игр в воспитании детей, обосновано применение игрового метода на занятиях в экологическом воспитании, даны сценарии игр-занятий для разновозрастной аудитории.</w:t>
            </w:r>
            <w:r w:rsidRPr="001E4640">
              <w:rPr>
                <w:rStyle w:val="apple-converted-spac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613B5F" w:rsidRPr="001E4640" w:rsidTr="00F871A8">
        <w:trPr>
          <w:trHeight w:val="372"/>
        </w:trPr>
        <w:tc>
          <w:tcPr>
            <w:tcW w:w="658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40" w:type="dxa"/>
          </w:tcPr>
          <w:p w:rsidR="00BB00BB" w:rsidRPr="001E4640" w:rsidRDefault="00BB00BB" w:rsidP="00BB0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стихи и сказки клубов друзей WWF. / Сост. Е. Кузнецова. - Москва: Всемирный фонд дикой природы, 2006. - 104 с.: ил.</w:t>
            </w:r>
          </w:p>
          <w:p w:rsidR="00613B5F" w:rsidRPr="001E4640" w:rsidRDefault="00613B5F" w:rsidP="00F871A8">
            <w:pPr>
              <w:spacing w:before="225"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BB" w:rsidRPr="001E4640" w:rsidRDefault="00BB00BB" w:rsidP="00F871A8">
            <w:pPr>
              <w:spacing w:before="225"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BB" w:rsidRPr="001E4640" w:rsidRDefault="00BB00BB" w:rsidP="00F871A8">
            <w:pPr>
              <w:spacing w:before="225"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71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B5F" w:rsidRPr="001E4640" w:rsidTr="00F871A8">
        <w:trPr>
          <w:trHeight w:val="372"/>
        </w:trPr>
        <w:tc>
          <w:tcPr>
            <w:tcW w:w="658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0" w:type="dxa"/>
          </w:tcPr>
          <w:p w:rsidR="00BB00BB" w:rsidRPr="001E4640" w:rsidRDefault="00BB00BB" w:rsidP="002422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Мазильникова</w:t>
            </w:r>
            <w:proofErr w:type="spellEnd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Н.Н. Эколого-</w:t>
            </w:r>
            <w:proofErr w:type="spellStart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валеологическое</w:t>
            </w:r>
            <w:proofErr w:type="spellEnd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дошкольников. Организация п</w:t>
            </w:r>
            <w:r w:rsidR="002422BA"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рогулок.</w:t>
            </w: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Н.Н. </w:t>
            </w:r>
            <w:proofErr w:type="spellStart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Мазильникова</w:t>
            </w:r>
            <w:proofErr w:type="spellEnd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С.В. Терехина. – Санкт-Петербург: ООО «ИЗДАТЕЛЬСТВО «ДЕТСТВО-ПРЕСС», 2013. – 96с.</w:t>
            </w:r>
          </w:p>
          <w:p w:rsidR="00613B5F" w:rsidRPr="001E4640" w:rsidRDefault="00613B5F" w:rsidP="00613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BB" w:rsidRPr="001E4640" w:rsidRDefault="00BB00BB" w:rsidP="00613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BB" w:rsidRPr="001E4640" w:rsidRDefault="00BB00BB" w:rsidP="00613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BB" w:rsidRPr="001E4640" w:rsidRDefault="00BB00BB" w:rsidP="00613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71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B5F" w:rsidRPr="001E4640" w:rsidTr="00F871A8">
        <w:trPr>
          <w:trHeight w:val="372"/>
        </w:trPr>
        <w:tc>
          <w:tcPr>
            <w:tcW w:w="658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0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422BA" w:rsidRPr="001E4640">
              <w:rPr>
                <w:rFonts w:ascii="Times New Roman" w:hAnsi="Times New Roman" w:cs="Times New Roman"/>
                <w:sz w:val="24"/>
                <w:szCs w:val="24"/>
              </w:rPr>
              <w:t xml:space="preserve">Система экологического воспитания в дошкольных образовательных учреждениях: информационно-методические материалы, экологизация развивающей среды детского сада, разработки занятий по разделу «Мир природы», утренники, викторины, </w:t>
            </w:r>
            <w:proofErr w:type="gramStart"/>
            <w:r w:rsidR="002422BA" w:rsidRPr="001E4640">
              <w:rPr>
                <w:rFonts w:ascii="Times New Roman" w:hAnsi="Times New Roman" w:cs="Times New Roman"/>
                <w:sz w:val="24"/>
                <w:szCs w:val="24"/>
              </w:rPr>
              <w:t>игры.-</w:t>
            </w:r>
            <w:proofErr w:type="gramEnd"/>
            <w:r w:rsidR="002422BA" w:rsidRPr="001E4640">
              <w:rPr>
                <w:rFonts w:ascii="Times New Roman" w:hAnsi="Times New Roman" w:cs="Times New Roman"/>
                <w:sz w:val="24"/>
                <w:szCs w:val="24"/>
              </w:rPr>
              <w:t xml:space="preserve"> 2-е изд., стереотип. / авт.-сост. О.Ф. Горбатенко. - Волгоград: Учитель, 2008. - 286с.</w:t>
            </w:r>
          </w:p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71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B5F" w:rsidRPr="001E4640" w:rsidTr="00F871A8">
        <w:trPr>
          <w:trHeight w:val="372"/>
        </w:trPr>
        <w:tc>
          <w:tcPr>
            <w:tcW w:w="658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0" w:type="dxa"/>
          </w:tcPr>
          <w:p w:rsidR="002422BA" w:rsidRPr="001E4640" w:rsidRDefault="002422BA" w:rsidP="002422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Луконина, Н.Н. Утренники в детском саду: Сценарии о природе / Н.Н. Луконина, Л.Е. </w:t>
            </w:r>
            <w:proofErr w:type="spellStart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Чадова</w:t>
            </w:r>
            <w:proofErr w:type="spellEnd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Москва: Айрис- пресс, 2002. - 240с.: ил. - (Внимание, дети).</w:t>
            </w:r>
          </w:p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BB" w:rsidRPr="001E4640" w:rsidRDefault="00BB00BB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0BB" w:rsidRPr="001E4640" w:rsidRDefault="00BB00BB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71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0BB" w:rsidRPr="001E4640" w:rsidRDefault="00BB00BB" w:rsidP="00613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5F" w:rsidRPr="001E4640" w:rsidRDefault="00613B5F" w:rsidP="00613B5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4840"/>
        <w:gridCol w:w="1540"/>
        <w:gridCol w:w="2771"/>
      </w:tblGrid>
      <w:tr w:rsidR="00613B5F" w:rsidRPr="001E4640" w:rsidTr="00F871A8">
        <w:trPr>
          <w:trHeight w:val="372"/>
        </w:trPr>
        <w:tc>
          <w:tcPr>
            <w:tcW w:w="9809" w:type="dxa"/>
            <w:gridSpan w:val="4"/>
          </w:tcPr>
          <w:p w:rsidR="00613B5F" w:rsidRPr="001E4640" w:rsidRDefault="00613B5F" w:rsidP="00F87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b/>
                <w:sz w:val="28"/>
                <w:szCs w:val="28"/>
              </w:rPr>
              <w:t>2. Подготовка к практической деятельности.</w:t>
            </w:r>
          </w:p>
        </w:tc>
      </w:tr>
      <w:tr w:rsidR="00613B5F" w:rsidRPr="001E4640" w:rsidTr="00F871A8">
        <w:trPr>
          <w:trHeight w:val="372"/>
        </w:trPr>
        <w:tc>
          <w:tcPr>
            <w:tcW w:w="658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0" w:type="dxa"/>
          </w:tcPr>
          <w:p w:rsidR="00613B5F" w:rsidRPr="001E4640" w:rsidRDefault="00613B5F" w:rsidP="001E4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Развитие кругозора педагогического мастерства.</w:t>
            </w:r>
          </w:p>
          <w:p w:rsidR="00613B5F" w:rsidRPr="001E4640" w:rsidRDefault="00BB00BB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иллюстраций о экологическом воспитании</w:t>
            </w:r>
            <w:r w:rsidR="00613B5F"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3B5F" w:rsidRPr="001E4640" w:rsidRDefault="00613B5F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презентаций.</w:t>
            </w:r>
          </w:p>
          <w:p w:rsidR="00613B5F" w:rsidRPr="001E4640" w:rsidRDefault="00613B5F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СD – диска с русскими народными сказками.</w:t>
            </w:r>
          </w:p>
          <w:p w:rsidR="00613B5F" w:rsidRPr="001E4640" w:rsidRDefault="00613B5F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  <w:p w:rsidR="00613B5F" w:rsidRPr="001E4640" w:rsidRDefault="00613B5F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и чтение метод. литературы. </w:t>
            </w:r>
          </w:p>
          <w:p w:rsidR="00613B5F" w:rsidRPr="001E4640" w:rsidRDefault="00613B5F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 подбор материала к этим беседам:</w:t>
            </w:r>
          </w:p>
          <w:p w:rsidR="00613B5F" w:rsidRPr="001E4640" w:rsidRDefault="00BB00BB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-«Что такое экология</w:t>
            </w:r>
            <w:proofErr w:type="gramStart"/>
            <w:r w:rsidR="00613B5F"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»</w:t>
            </w:r>
            <w:proofErr w:type="gramEnd"/>
            <w:r w:rsidR="00613B5F"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13B5F" w:rsidRPr="001E4640" w:rsidRDefault="00BB00BB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-«Наша планета – наш дом</w:t>
            </w:r>
            <w:r w:rsidR="00613B5F"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613B5F" w:rsidRPr="001E4640" w:rsidRDefault="00BB00BB" w:rsidP="001E464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-«Как вести себя в природе? Простые правила экологии</w:t>
            </w:r>
            <w:r w:rsidR="00613B5F"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40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Сентябрь–</w:t>
            </w:r>
          </w:p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2771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B5F" w:rsidRPr="001E4640" w:rsidTr="00F871A8">
        <w:trPr>
          <w:trHeight w:val="372"/>
        </w:trPr>
        <w:tc>
          <w:tcPr>
            <w:tcW w:w="658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0" w:type="dxa"/>
          </w:tcPr>
          <w:p w:rsidR="00613B5F" w:rsidRPr="001E4640" w:rsidRDefault="00613B5F" w:rsidP="001E4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Изготовление игр и пособий.</w:t>
            </w:r>
          </w:p>
          <w:p w:rsidR="00613B5F" w:rsidRPr="001E4640" w:rsidRDefault="00613B5F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Подборка </w:t>
            </w:r>
            <w:r w:rsidR="00BB00BB"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раскрасок</w:t>
            </w:r>
            <w:proofErr w:type="gramEnd"/>
            <w:r w:rsidR="00BB00BB"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экологии</w:t>
            </w: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3B5F" w:rsidRPr="001E4640" w:rsidRDefault="00BB00BB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Подборка экологических сказок</w:t>
            </w:r>
            <w:r w:rsidR="00613B5F"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B00BB" w:rsidRPr="001E4640" w:rsidRDefault="00613B5F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детьми</w:t>
            </w:r>
            <w:r w:rsidR="00BB00BB"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поделок </w:t>
            </w: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своими руками </w:t>
            </w:r>
          </w:p>
          <w:p w:rsidR="00613B5F" w:rsidRPr="001E4640" w:rsidRDefault="00613B5F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альбома (фотовыставка)</w:t>
            </w:r>
            <w:r w:rsidR="00BB00BB"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я забочусь об экологии</w:t>
            </w: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B00BB" w:rsidRPr="001E4640" w:rsidRDefault="00BB00BB" w:rsidP="001E4640">
            <w:pPr>
              <w:jc w:val="both"/>
              <w:rPr>
                <w:rFonts w:ascii="Times New Roman" w:hAnsi="Times New Roman" w:cs="Times New Roman"/>
              </w:rPr>
            </w:pPr>
            <w:r w:rsidRPr="001E4640">
              <w:rPr>
                <w:rFonts w:ascii="Times New Roman" w:hAnsi="Times New Roman" w:cs="Times New Roman"/>
              </w:rPr>
              <w:t xml:space="preserve">-Прослушивание аудиозаписей «Весёлые уроки </w:t>
            </w:r>
            <w:proofErr w:type="spellStart"/>
            <w:r w:rsidRPr="001E4640">
              <w:rPr>
                <w:rFonts w:ascii="Times New Roman" w:hAnsi="Times New Roman" w:cs="Times New Roman"/>
              </w:rPr>
              <w:t>Баниласки</w:t>
            </w:r>
            <w:proofErr w:type="spellEnd"/>
            <w:r w:rsidRPr="001E4640">
              <w:rPr>
                <w:rFonts w:ascii="Times New Roman" w:hAnsi="Times New Roman" w:cs="Times New Roman"/>
              </w:rPr>
              <w:t>».</w:t>
            </w:r>
          </w:p>
          <w:p w:rsidR="00613B5F" w:rsidRPr="001E4640" w:rsidRDefault="00613B5F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-Изготовление дидактических игр:</w:t>
            </w:r>
          </w:p>
          <w:p w:rsidR="00BB00BB" w:rsidRPr="001E4640" w:rsidRDefault="00BB00BB" w:rsidP="001E4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640">
              <w:rPr>
                <w:rFonts w:ascii="Times New Roman" w:hAnsi="Times New Roman" w:cs="Times New Roman"/>
              </w:rPr>
              <w:t>-</w:t>
            </w:r>
            <w:r w:rsidRPr="001E4640">
              <w:rPr>
                <w:rFonts w:ascii="Times New Roman" w:hAnsi="Times New Roman" w:cs="Times New Roman"/>
                <w:sz w:val="24"/>
                <w:szCs w:val="24"/>
              </w:rPr>
              <w:t>Д/И «Мама, папа и ребенок»; «Загадки и отгадки»; «Кто где живет»; «Пищевые цепочки»; «Живая и неживая природа»</w:t>
            </w:r>
          </w:p>
          <w:p w:rsidR="00BB00BB" w:rsidRPr="001E4640" w:rsidRDefault="00BB00BB" w:rsidP="001E4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640">
              <w:rPr>
                <w:rFonts w:ascii="Times New Roman" w:hAnsi="Times New Roman" w:cs="Times New Roman"/>
                <w:sz w:val="24"/>
                <w:szCs w:val="24"/>
              </w:rPr>
              <w:t>-Картотека Речевых логических задач «О чем рассказал ежик»; «Кто где зимует» и т.д.</w:t>
            </w:r>
          </w:p>
          <w:p w:rsidR="00BB00BB" w:rsidRPr="001E4640" w:rsidRDefault="00BB00BB" w:rsidP="001E4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640">
              <w:rPr>
                <w:rFonts w:ascii="Times New Roman" w:hAnsi="Times New Roman" w:cs="Times New Roman"/>
                <w:sz w:val="24"/>
                <w:szCs w:val="24"/>
              </w:rPr>
              <w:t>-Изготовление альбомов «Цветы в нашей комнате».</w:t>
            </w:r>
          </w:p>
          <w:p w:rsidR="00BB00BB" w:rsidRPr="001E4640" w:rsidRDefault="00BB00BB" w:rsidP="001E4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640">
              <w:rPr>
                <w:rFonts w:ascii="Times New Roman" w:hAnsi="Times New Roman" w:cs="Times New Roman"/>
                <w:sz w:val="24"/>
                <w:szCs w:val="24"/>
              </w:rPr>
              <w:t>Изготовление альбома «Птицы»</w:t>
            </w:r>
          </w:p>
          <w:p w:rsidR="00613B5F" w:rsidRPr="001E4640" w:rsidRDefault="00613B5F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материал для родителей:</w:t>
            </w:r>
          </w:p>
          <w:p w:rsidR="00BB00BB" w:rsidRPr="001E4640" w:rsidRDefault="00BB00BB" w:rsidP="001E4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640">
              <w:rPr>
                <w:rFonts w:ascii="Times New Roman" w:hAnsi="Times New Roman" w:cs="Times New Roman"/>
                <w:sz w:val="24"/>
                <w:szCs w:val="24"/>
              </w:rPr>
              <w:t xml:space="preserve">-Анкета «Ребёнок </w:t>
            </w:r>
            <w:proofErr w:type="gramStart"/>
            <w:r w:rsidRPr="001E4640">
              <w:rPr>
                <w:rFonts w:ascii="Times New Roman" w:hAnsi="Times New Roman" w:cs="Times New Roman"/>
                <w:sz w:val="24"/>
                <w:szCs w:val="24"/>
              </w:rPr>
              <w:t>и  природа</w:t>
            </w:r>
            <w:proofErr w:type="gramEnd"/>
            <w:r w:rsidRPr="001E464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00BB" w:rsidRPr="001E4640" w:rsidRDefault="00BB00BB" w:rsidP="001E4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640">
              <w:rPr>
                <w:rFonts w:ascii="Times New Roman" w:hAnsi="Times New Roman" w:cs="Times New Roman"/>
                <w:sz w:val="24"/>
                <w:szCs w:val="24"/>
              </w:rPr>
              <w:t xml:space="preserve">-Изготовление совместно с родителями </w:t>
            </w:r>
            <w:proofErr w:type="spellStart"/>
            <w:proofErr w:type="gramStart"/>
            <w:r w:rsidRPr="001E4640">
              <w:rPr>
                <w:rFonts w:ascii="Times New Roman" w:hAnsi="Times New Roman" w:cs="Times New Roman"/>
                <w:sz w:val="24"/>
                <w:szCs w:val="24"/>
              </w:rPr>
              <w:t>макетов:«</w:t>
            </w:r>
            <w:proofErr w:type="gramEnd"/>
            <w:r w:rsidRPr="001E4640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Pr="001E4640">
              <w:rPr>
                <w:rFonts w:ascii="Times New Roman" w:hAnsi="Times New Roman" w:cs="Times New Roman"/>
                <w:sz w:val="24"/>
                <w:szCs w:val="24"/>
              </w:rPr>
              <w:t xml:space="preserve"> наших лесов», «Животные жарких стран».</w:t>
            </w:r>
          </w:p>
          <w:p w:rsidR="00BB00BB" w:rsidRPr="001E4640" w:rsidRDefault="002422BA" w:rsidP="001E4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640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BB00BB" w:rsidRPr="001E4640">
              <w:rPr>
                <w:rFonts w:ascii="Times New Roman" w:hAnsi="Times New Roman" w:cs="Times New Roman"/>
                <w:sz w:val="24"/>
                <w:szCs w:val="24"/>
              </w:rPr>
              <w:t>онсультативный материал: «Живая планета», «</w:t>
            </w:r>
            <w:proofErr w:type="spellStart"/>
            <w:r w:rsidR="00BB00BB" w:rsidRPr="001E4640">
              <w:rPr>
                <w:rFonts w:ascii="Times New Roman" w:hAnsi="Times New Roman" w:cs="Times New Roman"/>
                <w:sz w:val="24"/>
                <w:szCs w:val="24"/>
              </w:rPr>
              <w:t>Раскажем</w:t>
            </w:r>
            <w:proofErr w:type="spellEnd"/>
            <w:r w:rsidR="00BB00BB" w:rsidRPr="001E4640">
              <w:rPr>
                <w:rFonts w:ascii="Times New Roman" w:hAnsi="Times New Roman" w:cs="Times New Roman"/>
                <w:sz w:val="24"/>
                <w:szCs w:val="24"/>
              </w:rPr>
              <w:t xml:space="preserve"> детям о экологии»,</w:t>
            </w:r>
            <w:r w:rsidRPr="001E4640">
              <w:rPr>
                <w:rFonts w:ascii="Times New Roman" w:hAnsi="Times New Roman" w:cs="Times New Roman"/>
                <w:sz w:val="24"/>
                <w:szCs w:val="24"/>
              </w:rPr>
              <w:t xml:space="preserve"> «Совместная дея</w:t>
            </w:r>
            <w:r w:rsidRPr="001E464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 родителей и детей по выра</w:t>
            </w:r>
            <w:r w:rsidRPr="001E4640">
              <w:rPr>
                <w:rFonts w:ascii="Times New Roman" w:hAnsi="Times New Roman" w:cs="Times New Roman"/>
                <w:sz w:val="24"/>
                <w:szCs w:val="24"/>
              </w:rPr>
              <w:softHyphen/>
              <w:t>щиванию комнатных растений».</w:t>
            </w:r>
          </w:p>
          <w:p w:rsidR="002422BA" w:rsidRPr="001E4640" w:rsidRDefault="002422BA" w:rsidP="001E4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640">
              <w:rPr>
                <w:rFonts w:ascii="Times New Roman" w:hAnsi="Times New Roman" w:cs="Times New Roman"/>
                <w:sz w:val="24"/>
                <w:szCs w:val="24"/>
              </w:rPr>
              <w:t>-Выставка рисунков «Наш дом- планета Земля»</w:t>
            </w:r>
          </w:p>
          <w:p w:rsidR="00613B5F" w:rsidRPr="001E4640" w:rsidRDefault="00613B5F" w:rsidP="001E4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Сентябрь–</w:t>
            </w:r>
          </w:p>
          <w:p w:rsidR="00613B5F" w:rsidRPr="001E4640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640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2771" w:type="dxa"/>
          </w:tcPr>
          <w:p w:rsidR="00613B5F" w:rsidRPr="001E4640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B5F" w:rsidRPr="005A513C" w:rsidTr="00F871A8">
        <w:trPr>
          <w:trHeight w:val="372"/>
        </w:trPr>
        <w:tc>
          <w:tcPr>
            <w:tcW w:w="9809" w:type="dxa"/>
            <w:gridSpan w:val="4"/>
          </w:tcPr>
          <w:p w:rsidR="00613B5F" w:rsidRPr="00D03A63" w:rsidRDefault="00613B5F" w:rsidP="00F87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A63">
              <w:rPr>
                <w:rFonts w:ascii="Times New Roman" w:hAnsi="Times New Roman" w:cs="Times New Roman"/>
                <w:b/>
                <w:sz w:val="28"/>
                <w:szCs w:val="28"/>
              </w:rPr>
              <w:t>3. Практическая деятельность.</w:t>
            </w:r>
          </w:p>
        </w:tc>
      </w:tr>
      <w:tr w:rsidR="00613B5F" w:rsidRPr="005A513C" w:rsidTr="00F871A8">
        <w:trPr>
          <w:trHeight w:val="372"/>
        </w:trPr>
        <w:tc>
          <w:tcPr>
            <w:tcW w:w="658" w:type="dxa"/>
          </w:tcPr>
          <w:p w:rsidR="00613B5F" w:rsidRDefault="00B32BDE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59061B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61B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:rsidR="0059061B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61B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840" w:type="dxa"/>
          </w:tcPr>
          <w:p w:rsidR="00613B5F" w:rsidRPr="0059061B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61B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61B">
              <w:rPr>
                <w:rFonts w:ascii="Times New Roman" w:hAnsi="Times New Roman" w:cs="Times New Roman"/>
                <w:sz w:val="28"/>
                <w:szCs w:val="28"/>
              </w:rPr>
              <w:t>- викторина «Почва, воздух и вода»</w:t>
            </w:r>
          </w:p>
          <w:p w:rsidR="00613B5F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61B">
              <w:rPr>
                <w:rFonts w:ascii="Times New Roman" w:hAnsi="Times New Roman" w:cs="Times New Roman"/>
                <w:sz w:val="28"/>
                <w:szCs w:val="28"/>
              </w:rPr>
              <w:t>ИЗО «Я рисую природу»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061B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61B" w:rsidRPr="0059061B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 «Защитники природы».</w:t>
            </w:r>
          </w:p>
          <w:p w:rsidR="00613B5F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13B5F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59061B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61B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9061B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61B" w:rsidRDefault="0059061B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1" w:type="dxa"/>
          </w:tcPr>
          <w:p w:rsidR="00613B5F" w:rsidRPr="005A513C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B5F" w:rsidRPr="005A513C" w:rsidTr="00F871A8">
        <w:trPr>
          <w:trHeight w:val="372"/>
        </w:trPr>
        <w:tc>
          <w:tcPr>
            <w:tcW w:w="9809" w:type="dxa"/>
            <w:gridSpan w:val="4"/>
          </w:tcPr>
          <w:p w:rsidR="00613B5F" w:rsidRPr="005A513C" w:rsidRDefault="001E4640" w:rsidP="00F8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13B5F" w:rsidRPr="00E91358">
              <w:rPr>
                <w:rFonts w:ascii="Times New Roman" w:hAnsi="Times New Roman" w:cs="Times New Roman"/>
                <w:b/>
                <w:sz w:val="28"/>
                <w:szCs w:val="28"/>
              </w:rPr>
              <w:t>. Формы отчёта по теме самообразования.</w:t>
            </w:r>
          </w:p>
        </w:tc>
      </w:tr>
      <w:tr w:rsidR="00613B5F" w:rsidRPr="005A513C" w:rsidTr="00F871A8">
        <w:trPr>
          <w:trHeight w:val="372"/>
        </w:trPr>
        <w:tc>
          <w:tcPr>
            <w:tcW w:w="658" w:type="dxa"/>
          </w:tcPr>
          <w:p w:rsidR="00613B5F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6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13B5F" w:rsidRPr="00347688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40" w:type="dxa"/>
          </w:tcPr>
          <w:p w:rsidR="00613B5F" w:rsidRPr="00347688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688">
              <w:rPr>
                <w:rFonts w:ascii="Times New Roman" w:hAnsi="Times New Roman" w:cs="Times New Roman"/>
                <w:sz w:val="28"/>
                <w:szCs w:val="28"/>
              </w:rPr>
              <w:t>Посменный отчёт.</w:t>
            </w:r>
          </w:p>
          <w:p w:rsidR="00613B5F" w:rsidRPr="00347688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688">
              <w:rPr>
                <w:rFonts w:ascii="Times New Roman" w:hAnsi="Times New Roman" w:cs="Times New Roman"/>
                <w:sz w:val="28"/>
                <w:szCs w:val="28"/>
              </w:rPr>
              <w:t xml:space="preserve">Отчёт по изготовленным пособиям. </w:t>
            </w:r>
          </w:p>
          <w:p w:rsidR="00613B5F" w:rsidRPr="00347688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B5F" w:rsidRPr="00347688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B5F" w:rsidRPr="00347688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B5F" w:rsidRPr="00347688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613B5F" w:rsidRDefault="00613B5F" w:rsidP="00F87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71" w:type="dxa"/>
          </w:tcPr>
          <w:p w:rsidR="00613B5F" w:rsidRPr="005A513C" w:rsidRDefault="00613B5F" w:rsidP="00F8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B5F" w:rsidRDefault="00613B5F" w:rsidP="00613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5F" w:rsidRDefault="00613B5F" w:rsidP="00613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5F" w:rsidRDefault="00613B5F" w:rsidP="00613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5F" w:rsidRDefault="00613B5F" w:rsidP="00613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5F" w:rsidRDefault="00613B5F" w:rsidP="00613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5F" w:rsidRDefault="00613B5F" w:rsidP="00613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5F" w:rsidRDefault="00613B5F" w:rsidP="00613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5F" w:rsidRDefault="00613B5F" w:rsidP="00613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5F" w:rsidRPr="00DB63F2" w:rsidRDefault="00613B5F" w:rsidP="00613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9C2" w:rsidRDefault="006B39C2"/>
    <w:sectPr w:rsidR="006B39C2" w:rsidSect="00A313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4F8C"/>
    <w:multiLevelType w:val="multilevel"/>
    <w:tmpl w:val="EA72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B33AD"/>
    <w:multiLevelType w:val="multilevel"/>
    <w:tmpl w:val="4C04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84A02"/>
    <w:multiLevelType w:val="multilevel"/>
    <w:tmpl w:val="121A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B2E3B"/>
    <w:multiLevelType w:val="multilevel"/>
    <w:tmpl w:val="B0A6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05F93"/>
    <w:multiLevelType w:val="multilevel"/>
    <w:tmpl w:val="89F2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52674"/>
    <w:multiLevelType w:val="multilevel"/>
    <w:tmpl w:val="D6A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0653B"/>
    <w:multiLevelType w:val="multilevel"/>
    <w:tmpl w:val="9B10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B5F"/>
    <w:rsid w:val="00002C6F"/>
    <w:rsid w:val="000054F0"/>
    <w:rsid w:val="00006B4D"/>
    <w:rsid w:val="000078E2"/>
    <w:rsid w:val="00011602"/>
    <w:rsid w:val="00013D96"/>
    <w:rsid w:val="0001632A"/>
    <w:rsid w:val="000242C7"/>
    <w:rsid w:val="00024D02"/>
    <w:rsid w:val="000257CA"/>
    <w:rsid w:val="00025F6D"/>
    <w:rsid w:val="00031B59"/>
    <w:rsid w:val="0003692A"/>
    <w:rsid w:val="00040B7C"/>
    <w:rsid w:val="0004139C"/>
    <w:rsid w:val="00042A59"/>
    <w:rsid w:val="00043979"/>
    <w:rsid w:val="000453DE"/>
    <w:rsid w:val="00054B0D"/>
    <w:rsid w:val="0005554D"/>
    <w:rsid w:val="000613D0"/>
    <w:rsid w:val="00066369"/>
    <w:rsid w:val="00066B8A"/>
    <w:rsid w:val="0007059A"/>
    <w:rsid w:val="00073278"/>
    <w:rsid w:val="000734E5"/>
    <w:rsid w:val="00073F33"/>
    <w:rsid w:val="0007410A"/>
    <w:rsid w:val="0007529D"/>
    <w:rsid w:val="000755F7"/>
    <w:rsid w:val="00080073"/>
    <w:rsid w:val="00085AC1"/>
    <w:rsid w:val="00086E1B"/>
    <w:rsid w:val="00090224"/>
    <w:rsid w:val="00092259"/>
    <w:rsid w:val="00092CDC"/>
    <w:rsid w:val="00095916"/>
    <w:rsid w:val="0009656A"/>
    <w:rsid w:val="0009696E"/>
    <w:rsid w:val="0009773D"/>
    <w:rsid w:val="000A2864"/>
    <w:rsid w:val="000A3E44"/>
    <w:rsid w:val="000A7A5D"/>
    <w:rsid w:val="000B07EC"/>
    <w:rsid w:val="000B1272"/>
    <w:rsid w:val="000B1FF2"/>
    <w:rsid w:val="000B3429"/>
    <w:rsid w:val="000B372F"/>
    <w:rsid w:val="000B45B6"/>
    <w:rsid w:val="000B52D9"/>
    <w:rsid w:val="000C2C18"/>
    <w:rsid w:val="000C412D"/>
    <w:rsid w:val="000C449A"/>
    <w:rsid w:val="000C4D91"/>
    <w:rsid w:val="000C5E16"/>
    <w:rsid w:val="000C7CC7"/>
    <w:rsid w:val="000D03EC"/>
    <w:rsid w:val="000D4438"/>
    <w:rsid w:val="000D468C"/>
    <w:rsid w:val="000D502D"/>
    <w:rsid w:val="000D6EAF"/>
    <w:rsid w:val="000E3C26"/>
    <w:rsid w:val="000E6C78"/>
    <w:rsid w:val="000E6ED7"/>
    <w:rsid w:val="000F240D"/>
    <w:rsid w:val="000F4882"/>
    <w:rsid w:val="000F53DB"/>
    <w:rsid w:val="000F53E6"/>
    <w:rsid w:val="000F58A1"/>
    <w:rsid w:val="001021F5"/>
    <w:rsid w:val="00104EAB"/>
    <w:rsid w:val="0010506A"/>
    <w:rsid w:val="00105580"/>
    <w:rsid w:val="001079BF"/>
    <w:rsid w:val="0011211A"/>
    <w:rsid w:val="001153D1"/>
    <w:rsid w:val="001221BC"/>
    <w:rsid w:val="00122845"/>
    <w:rsid w:val="00123562"/>
    <w:rsid w:val="00126A98"/>
    <w:rsid w:val="00134423"/>
    <w:rsid w:val="0013707B"/>
    <w:rsid w:val="0013733F"/>
    <w:rsid w:val="001450B2"/>
    <w:rsid w:val="00152D60"/>
    <w:rsid w:val="00153A41"/>
    <w:rsid w:val="00160537"/>
    <w:rsid w:val="0016132A"/>
    <w:rsid w:val="00161F9B"/>
    <w:rsid w:val="00162209"/>
    <w:rsid w:val="00163CAA"/>
    <w:rsid w:val="0017109A"/>
    <w:rsid w:val="00172BCE"/>
    <w:rsid w:val="00172E3B"/>
    <w:rsid w:val="00173128"/>
    <w:rsid w:val="00174620"/>
    <w:rsid w:val="00174AE2"/>
    <w:rsid w:val="00176345"/>
    <w:rsid w:val="00176519"/>
    <w:rsid w:val="001826B7"/>
    <w:rsid w:val="0018575E"/>
    <w:rsid w:val="001869F7"/>
    <w:rsid w:val="001952AF"/>
    <w:rsid w:val="001963AD"/>
    <w:rsid w:val="00197CF9"/>
    <w:rsid w:val="001A22FA"/>
    <w:rsid w:val="001A3313"/>
    <w:rsid w:val="001A532C"/>
    <w:rsid w:val="001A57E0"/>
    <w:rsid w:val="001A626B"/>
    <w:rsid w:val="001A66BC"/>
    <w:rsid w:val="001A6F74"/>
    <w:rsid w:val="001B402A"/>
    <w:rsid w:val="001B421B"/>
    <w:rsid w:val="001C3A30"/>
    <w:rsid w:val="001C3A8E"/>
    <w:rsid w:val="001C4996"/>
    <w:rsid w:val="001C641B"/>
    <w:rsid w:val="001C7F87"/>
    <w:rsid w:val="001D0915"/>
    <w:rsid w:val="001D1B3F"/>
    <w:rsid w:val="001D6ED7"/>
    <w:rsid w:val="001E091E"/>
    <w:rsid w:val="001E0BF4"/>
    <w:rsid w:val="001E1114"/>
    <w:rsid w:val="001E16EC"/>
    <w:rsid w:val="001E4640"/>
    <w:rsid w:val="001E4AC9"/>
    <w:rsid w:val="001E7337"/>
    <w:rsid w:val="001E785D"/>
    <w:rsid w:val="001E7DD6"/>
    <w:rsid w:val="001F540A"/>
    <w:rsid w:val="001F5589"/>
    <w:rsid w:val="002005B2"/>
    <w:rsid w:val="00204350"/>
    <w:rsid w:val="00206199"/>
    <w:rsid w:val="002142FF"/>
    <w:rsid w:val="0022384C"/>
    <w:rsid w:val="00223D9C"/>
    <w:rsid w:val="00224202"/>
    <w:rsid w:val="00227727"/>
    <w:rsid w:val="00232A4F"/>
    <w:rsid w:val="00235E7B"/>
    <w:rsid w:val="002370E7"/>
    <w:rsid w:val="002422BA"/>
    <w:rsid w:val="00242CCF"/>
    <w:rsid w:val="0024345A"/>
    <w:rsid w:val="002463EA"/>
    <w:rsid w:val="00254FA8"/>
    <w:rsid w:val="00257EC2"/>
    <w:rsid w:val="00261173"/>
    <w:rsid w:val="00264350"/>
    <w:rsid w:val="002707E7"/>
    <w:rsid w:val="002735E0"/>
    <w:rsid w:val="00275EAB"/>
    <w:rsid w:val="00280C6B"/>
    <w:rsid w:val="002820E9"/>
    <w:rsid w:val="00282737"/>
    <w:rsid w:val="00282CEE"/>
    <w:rsid w:val="00286E70"/>
    <w:rsid w:val="00286F11"/>
    <w:rsid w:val="00291C37"/>
    <w:rsid w:val="002933A5"/>
    <w:rsid w:val="00294AF8"/>
    <w:rsid w:val="00295117"/>
    <w:rsid w:val="0029614A"/>
    <w:rsid w:val="00296D18"/>
    <w:rsid w:val="00297D93"/>
    <w:rsid w:val="00297FB3"/>
    <w:rsid w:val="002A27CB"/>
    <w:rsid w:val="002A505E"/>
    <w:rsid w:val="002A7746"/>
    <w:rsid w:val="002B11A4"/>
    <w:rsid w:val="002B2EEA"/>
    <w:rsid w:val="002B367C"/>
    <w:rsid w:val="002B73BB"/>
    <w:rsid w:val="002B7E41"/>
    <w:rsid w:val="002C4469"/>
    <w:rsid w:val="002C45EE"/>
    <w:rsid w:val="002C4AA4"/>
    <w:rsid w:val="002C591B"/>
    <w:rsid w:val="002C5C56"/>
    <w:rsid w:val="002C7372"/>
    <w:rsid w:val="002D38A0"/>
    <w:rsid w:val="002D5B15"/>
    <w:rsid w:val="002D64C2"/>
    <w:rsid w:val="002E188F"/>
    <w:rsid w:val="002E397B"/>
    <w:rsid w:val="002E7E5D"/>
    <w:rsid w:val="002F3850"/>
    <w:rsid w:val="002F5DAA"/>
    <w:rsid w:val="00300B15"/>
    <w:rsid w:val="0030122C"/>
    <w:rsid w:val="00301CEE"/>
    <w:rsid w:val="003029A8"/>
    <w:rsid w:val="0030303E"/>
    <w:rsid w:val="0030520D"/>
    <w:rsid w:val="00305464"/>
    <w:rsid w:val="003107DF"/>
    <w:rsid w:val="003122B2"/>
    <w:rsid w:val="00314F5E"/>
    <w:rsid w:val="00316751"/>
    <w:rsid w:val="00320512"/>
    <w:rsid w:val="003226D7"/>
    <w:rsid w:val="00324109"/>
    <w:rsid w:val="00325857"/>
    <w:rsid w:val="00332D1F"/>
    <w:rsid w:val="00333994"/>
    <w:rsid w:val="003354D5"/>
    <w:rsid w:val="0033569A"/>
    <w:rsid w:val="00335B0C"/>
    <w:rsid w:val="00335C54"/>
    <w:rsid w:val="003364DF"/>
    <w:rsid w:val="003374DD"/>
    <w:rsid w:val="0033783D"/>
    <w:rsid w:val="00337B94"/>
    <w:rsid w:val="00337FF4"/>
    <w:rsid w:val="003438AA"/>
    <w:rsid w:val="00344413"/>
    <w:rsid w:val="0034609C"/>
    <w:rsid w:val="0035244B"/>
    <w:rsid w:val="003538A6"/>
    <w:rsid w:val="003540B9"/>
    <w:rsid w:val="00354697"/>
    <w:rsid w:val="00363390"/>
    <w:rsid w:val="00364216"/>
    <w:rsid w:val="00371A7E"/>
    <w:rsid w:val="00372E2E"/>
    <w:rsid w:val="00374D9F"/>
    <w:rsid w:val="003755F5"/>
    <w:rsid w:val="00381030"/>
    <w:rsid w:val="003838D9"/>
    <w:rsid w:val="00387089"/>
    <w:rsid w:val="003935A2"/>
    <w:rsid w:val="003961B3"/>
    <w:rsid w:val="003A444B"/>
    <w:rsid w:val="003A4A34"/>
    <w:rsid w:val="003A76BB"/>
    <w:rsid w:val="003B1225"/>
    <w:rsid w:val="003B3919"/>
    <w:rsid w:val="003B4A32"/>
    <w:rsid w:val="003B706E"/>
    <w:rsid w:val="003C3F26"/>
    <w:rsid w:val="003C676C"/>
    <w:rsid w:val="003C69BE"/>
    <w:rsid w:val="003D14F7"/>
    <w:rsid w:val="003D3978"/>
    <w:rsid w:val="003D597F"/>
    <w:rsid w:val="003D6F94"/>
    <w:rsid w:val="003E2C4E"/>
    <w:rsid w:val="003E33EB"/>
    <w:rsid w:val="003E3873"/>
    <w:rsid w:val="003F0A79"/>
    <w:rsid w:val="003F3201"/>
    <w:rsid w:val="003F3C24"/>
    <w:rsid w:val="003F7BCC"/>
    <w:rsid w:val="0040035A"/>
    <w:rsid w:val="00405F58"/>
    <w:rsid w:val="00406391"/>
    <w:rsid w:val="004065DD"/>
    <w:rsid w:val="0041172E"/>
    <w:rsid w:val="0041400B"/>
    <w:rsid w:val="00414754"/>
    <w:rsid w:val="00415FE5"/>
    <w:rsid w:val="004202C3"/>
    <w:rsid w:val="0042502F"/>
    <w:rsid w:val="00425148"/>
    <w:rsid w:val="0042532B"/>
    <w:rsid w:val="00426EA9"/>
    <w:rsid w:val="00426FF5"/>
    <w:rsid w:val="00432F75"/>
    <w:rsid w:val="00434A08"/>
    <w:rsid w:val="00437B04"/>
    <w:rsid w:val="004418B1"/>
    <w:rsid w:val="004420A8"/>
    <w:rsid w:val="00442EF8"/>
    <w:rsid w:val="00444423"/>
    <w:rsid w:val="004462B7"/>
    <w:rsid w:val="00452599"/>
    <w:rsid w:val="00453C37"/>
    <w:rsid w:val="00456191"/>
    <w:rsid w:val="00457D8F"/>
    <w:rsid w:val="00460534"/>
    <w:rsid w:val="004612B7"/>
    <w:rsid w:val="0046328B"/>
    <w:rsid w:val="004661AA"/>
    <w:rsid w:val="0046682D"/>
    <w:rsid w:val="00470FEA"/>
    <w:rsid w:val="004768D3"/>
    <w:rsid w:val="00481F98"/>
    <w:rsid w:val="00482065"/>
    <w:rsid w:val="0048603C"/>
    <w:rsid w:val="00487C4B"/>
    <w:rsid w:val="00492269"/>
    <w:rsid w:val="00493779"/>
    <w:rsid w:val="00494217"/>
    <w:rsid w:val="004950E3"/>
    <w:rsid w:val="004A1994"/>
    <w:rsid w:val="004A43E1"/>
    <w:rsid w:val="004A5A44"/>
    <w:rsid w:val="004B3940"/>
    <w:rsid w:val="004B4FD9"/>
    <w:rsid w:val="004B53C7"/>
    <w:rsid w:val="004B5683"/>
    <w:rsid w:val="004C0A81"/>
    <w:rsid w:val="004C4884"/>
    <w:rsid w:val="004C5B55"/>
    <w:rsid w:val="004C75D0"/>
    <w:rsid w:val="004C7DE9"/>
    <w:rsid w:val="004D15DA"/>
    <w:rsid w:val="004D2EEA"/>
    <w:rsid w:val="004D35C3"/>
    <w:rsid w:val="004D7BAA"/>
    <w:rsid w:val="004E36D3"/>
    <w:rsid w:val="004E4493"/>
    <w:rsid w:val="004E638C"/>
    <w:rsid w:val="004E6AF2"/>
    <w:rsid w:val="004E72A4"/>
    <w:rsid w:val="004E78A8"/>
    <w:rsid w:val="004F0403"/>
    <w:rsid w:val="004F4BC0"/>
    <w:rsid w:val="004F4BC5"/>
    <w:rsid w:val="004F5284"/>
    <w:rsid w:val="005005B1"/>
    <w:rsid w:val="00502847"/>
    <w:rsid w:val="0050430B"/>
    <w:rsid w:val="00506735"/>
    <w:rsid w:val="00507C0A"/>
    <w:rsid w:val="00512993"/>
    <w:rsid w:val="00514016"/>
    <w:rsid w:val="0051440B"/>
    <w:rsid w:val="005151E6"/>
    <w:rsid w:val="00516FEA"/>
    <w:rsid w:val="005204DD"/>
    <w:rsid w:val="005207D4"/>
    <w:rsid w:val="0052183D"/>
    <w:rsid w:val="00523249"/>
    <w:rsid w:val="005242CA"/>
    <w:rsid w:val="00530845"/>
    <w:rsid w:val="00533732"/>
    <w:rsid w:val="005344F0"/>
    <w:rsid w:val="00540291"/>
    <w:rsid w:val="00542371"/>
    <w:rsid w:val="005449DF"/>
    <w:rsid w:val="00545519"/>
    <w:rsid w:val="00551D30"/>
    <w:rsid w:val="00552F30"/>
    <w:rsid w:val="005557A7"/>
    <w:rsid w:val="00555893"/>
    <w:rsid w:val="005572F6"/>
    <w:rsid w:val="00560176"/>
    <w:rsid w:val="005602B8"/>
    <w:rsid w:val="00561BE2"/>
    <w:rsid w:val="00562498"/>
    <w:rsid w:val="00563253"/>
    <w:rsid w:val="00570DAA"/>
    <w:rsid w:val="00575689"/>
    <w:rsid w:val="00581F4B"/>
    <w:rsid w:val="00582CF9"/>
    <w:rsid w:val="00582DFF"/>
    <w:rsid w:val="00585253"/>
    <w:rsid w:val="0059061B"/>
    <w:rsid w:val="00593B0F"/>
    <w:rsid w:val="00596322"/>
    <w:rsid w:val="00596643"/>
    <w:rsid w:val="005A54CA"/>
    <w:rsid w:val="005A7D5F"/>
    <w:rsid w:val="005B0CAB"/>
    <w:rsid w:val="005B1321"/>
    <w:rsid w:val="005B2579"/>
    <w:rsid w:val="005B4909"/>
    <w:rsid w:val="005B4A55"/>
    <w:rsid w:val="005B5C7F"/>
    <w:rsid w:val="005B61A1"/>
    <w:rsid w:val="005C1AD3"/>
    <w:rsid w:val="005C5234"/>
    <w:rsid w:val="005C5E91"/>
    <w:rsid w:val="005C704D"/>
    <w:rsid w:val="005D0903"/>
    <w:rsid w:val="005D34AC"/>
    <w:rsid w:val="005D519C"/>
    <w:rsid w:val="005E1657"/>
    <w:rsid w:val="005E35DB"/>
    <w:rsid w:val="005E442B"/>
    <w:rsid w:val="005E5950"/>
    <w:rsid w:val="005E6306"/>
    <w:rsid w:val="005E7529"/>
    <w:rsid w:val="005F08D6"/>
    <w:rsid w:val="005F12CE"/>
    <w:rsid w:val="005F17D5"/>
    <w:rsid w:val="005F68C8"/>
    <w:rsid w:val="00601EEA"/>
    <w:rsid w:val="00602A67"/>
    <w:rsid w:val="00603527"/>
    <w:rsid w:val="006045BE"/>
    <w:rsid w:val="00605FA1"/>
    <w:rsid w:val="006066B8"/>
    <w:rsid w:val="00606F67"/>
    <w:rsid w:val="00613B5F"/>
    <w:rsid w:val="00614194"/>
    <w:rsid w:val="006146F4"/>
    <w:rsid w:val="00614C36"/>
    <w:rsid w:val="006164FC"/>
    <w:rsid w:val="00617C61"/>
    <w:rsid w:val="00622BA7"/>
    <w:rsid w:val="00624305"/>
    <w:rsid w:val="006248B7"/>
    <w:rsid w:val="00625056"/>
    <w:rsid w:val="00630DFC"/>
    <w:rsid w:val="0063294A"/>
    <w:rsid w:val="00633052"/>
    <w:rsid w:val="00633458"/>
    <w:rsid w:val="00635987"/>
    <w:rsid w:val="00640CE9"/>
    <w:rsid w:val="006416A6"/>
    <w:rsid w:val="006514DD"/>
    <w:rsid w:val="00652D8D"/>
    <w:rsid w:val="00655080"/>
    <w:rsid w:val="006604D8"/>
    <w:rsid w:val="0066180A"/>
    <w:rsid w:val="00662FA0"/>
    <w:rsid w:val="00664CE2"/>
    <w:rsid w:val="0066516C"/>
    <w:rsid w:val="00672589"/>
    <w:rsid w:val="0067367A"/>
    <w:rsid w:val="00674F04"/>
    <w:rsid w:val="00677697"/>
    <w:rsid w:val="00680C9C"/>
    <w:rsid w:val="00684855"/>
    <w:rsid w:val="0068500E"/>
    <w:rsid w:val="0068718D"/>
    <w:rsid w:val="00690C85"/>
    <w:rsid w:val="006929E1"/>
    <w:rsid w:val="00693893"/>
    <w:rsid w:val="00696523"/>
    <w:rsid w:val="006A09EE"/>
    <w:rsid w:val="006A322F"/>
    <w:rsid w:val="006A3EA3"/>
    <w:rsid w:val="006B03DF"/>
    <w:rsid w:val="006B39C2"/>
    <w:rsid w:val="006B655C"/>
    <w:rsid w:val="006B6D1A"/>
    <w:rsid w:val="006C0FD9"/>
    <w:rsid w:val="006C2A18"/>
    <w:rsid w:val="006C2FE8"/>
    <w:rsid w:val="006C70FF"/>
    <w:rsid w:val="006D1C86"/>
    <w:rsid w:val="006D3716"/>
    <w:rsid w:val="006D42D7"/>
    <w:rsid w:val="006D48E0"/>
    <w:rsid w:val="006D7003"/>
    <w:rsid w:val="006D783A"/>
    <w:rsid w:val="006E0078"/>
    <w:rsid w:val="006E0A7E"/>
    <w:rsid w:val="006E3D05"/>
    <w:rsid w:val="006E5509"/>
    <w:rsid w:val="006E57CB"/>
    <w:rsid w:val="006F5F5E"/>
    <w:rsid w:val="00700C6A"/>
    <w:rsid w:val="00701506"/>
    <w:rsid w:val="00701ABC"/>
    <w:rsid w:val="0070251F"/>
    <w:rsid w:val="00705502"/>
    <w:rsid w:val="007067C5"/>
    <w:rsid w:val="00706895"/>
    <w:rsid w:val="00712438"/>
    <w:rsid w:val="007124C3"/>
    <w:rsid w:val="00713E03"/>
    <w:rsid w:val="00715089"/>
    <w:rsid w:val="00717B89"/>
    <w:rsid w:val="00720EA5"/>
    <w:rsid w:val="00725E44"/>
    <w:rsid w:val="00727240"/>
    <w:rsid w:val="007275B3"/>
    <w:rsid w:val="0073062B"/>
    <w:rsid w:val="00731BD1"/>
    <w:rsid w:val="0073680F"/>
    <w:rsid w:val="00740097"/>
    <w:rsid w:val="007412BB"/>
    <w:rsid w:val="00742B02"/>
    <w:rsid w:val="00743CC8"/>
    <w:rsid w:val="00745FD8"/>
    <w:rsid w:val="00750D70"/>
    <w:rsid w:val="0075387A"/>
    <w:rsid w:val="0075501E"/>
    <w:rsid w:val="007626B5"/>
    <w:rsid w:val="007657FB"/>
    <w:rsid w:val="007668D9"/>
    <w:rsid w:val="00771448"/>
    <w:rsid w:val="0077175B"/>
    <w:rsid w:val="00772B6D"/>
    <w:rsid w:val="00773FFB"/>
    <w:rsid w:val="00781EBD"/>
    <w:rsid w:val="00790DCB"/>
    <w:rsid w:val="00794317"/>
    <w:rsid w:val="00795FB6"/>
    <w:rsid w:val="007A3BC7"/>
    <w:rsid w:val="007A5E47"/>
    <w:rsid w:val="007A737E"/>
    <w:rsid w:val="007A7B75"/>
    <w:rsid w:val="007B19AF"/>
    <w:rsid w:val="007B1C4B"/>
    <w:rsid w:val="007B263A"/>
    <w:rsid w:val="007C16CA"/>
    <w:rsid w:val="007C7475"/>
    <w:rsid w:val="007D0A53"/>
    <w:rsid w:val="007D58DA"/>
    <w:rsid w:val="007D5F5B"/>
    <w:rsid w:val="007D6692"/>
    <w:rsid w:val="007D6DB4"/>
    <w:rsid w:val="007E1141"/>
    <w:rsid w:val="007E1644"/>
    <w:rsid w:val="007E1F12"/>
    <w:rsid w:val="007E409B"/>
    <w:rsid w:val="007E4155"/>
    <w:rsid w:val="007E4AF8"/>
    <w:rsid w:val="007E768E"/>
    <w:rsid w:val="007F373E"/>
    <w:rsid w:val="007F4654"/>
    <w:rsid w:val="00801654"/>
    <w:rsid w:val="00802F08"/>
    <w:rsid w:val="00804379"/>
    <w:rsid w:val="00804490"/>
    <w:rsid w:val="00804B83"/>
    <w:rsid w:val="00804EA0"/>
    <w:rsid w:val="00805CF1"/>
    <w:rsid w:val="00806986"/>
    <w:rsid w:val="00807625"/>
    <w:rsid w:val="00807DF6"/>
    <w:rsid w:val="008126CE"/>
    <w:rsid w:val="00813033"/>
    <w:rsid w:val="00813525"/>
    <w:rsid w:val="008141BE"/>
    <w:rsid w:val="00823894"/>
    <w:rsid w:val="00825419"/>
    <w:rsid w:val="00832D88"/>
    <w:rsid w:val="00833A5B"/>
    <w:rsid w:val="00836E4C"/>
    <w:rsid w:val="008457AF"/>
    <w:rsid w:val="0084708A"/>
    <w:rsid w:val="00847138"/>
    <w:rsid w:val="008475E2"/>
    <w:rsid w:val="00851440"/>
    <w:rsid w:val="00852A13"/>
    <w:rsid w:val="0085613E"/>
    <w:rsid w:val="0086000E"/>
    <w:rsid w:val="00860636"/>
    <w:rsid w:val="00860F55"/>
    <w:rsid w:val="00865BED"/>
    <w:rsid w:val="00870542"/>
    <w:rsid w:val="00873070"/>
    <w:rsid w:val="008762E8"/>
    <w:rsid w:val="008778CC"/>
    <w:rsid w:val="008813CE"/>
    <w:rsid w:val="008818F1"/>
    <w:rsid w:val="008879EA"/>
    <w:rsid w:val="00890085"/>
    <w:rsid w:val="00893014"/>
    <w:rsid w:val="00893620"/>
    <w:rsid w:val="00895F20"/>
    <w:rsid w:val="008A1F27"/>
    <w:rsid w:val="008A3EBF"/>
    <w:rsid w:val="008A59EF"/>
    <w:rsid w:val="008B0901"/>
    <w:rsid w:val="008B4B85"/>
    <w:rsid w:val="008B4E19"/>
    <w:rsid w:val="008C0A9E"/>
    <w:rsid w:val="008C15C3"/>
    <w:rsid w:val="008C20CE"/>
    <w:rsid w:val="008C36A0"/>
    <w:rsid w:val="008C7D51"/>
    <w:rsid w:val="008D031B"/>
    <w:rsid w:val="008D03B7"/>
    <w:rsid w:val="008D3258"/>
    <w:rsid w:val="008D4945"/>
    <w:rsid w:val="008D712A"/>
    <w:rsid w:val="008D7B40"/>
    <w:rsid w:val="008E005E"/>
    <w:rsid w:val="008E2996"/>
    <w:rsid w:val="008F0813"/>
    <w:rsid w:val="008F1298"/>
    <w:rsid w:val="008F3A73"/>
    <w:rsid w:val="0090298A"/>
    <w:rsid w:val="0090569D"/>
    <w:rsid w:val="00912EA9"/>
    <w:rsid w:val="00923FCB"/>
    <w:rsid w:val="00926D0D"/>
    <w:rsid w:val="0092773E"/>
    <w:rsid w:val="00927822"/>
    <w:rsid w:val="00932260"/>
    <w:rsid w:val="00932DEF"/>
    <w:rsid w:val="00934B3B"/>
    <w:rsid w:val="00936D31"/>
    <w:rsid w:val="0093715C"/>
    <w:rsid w:val="0094376D"/>
    <w:rsid w:val="009455AA"/>
    <w:rsid w:val="009513BB"/>
    <w:rsid w:val="009529D0"/>
    <w:rsid w:val="00961AF1"/>
    <w:rsid w:val="009646D2"/>
    <w:rsid w:val="00964B3E"/>
    <w:rsid w:val="0096744D"/>
    <w:rsid w:val="00972DE2"/>
    <w:rsid w:val="009746D7"/>
    <w:rsid w:val="00975020"/>
    <w:rsid w:val="00975C1B"/>
    <w:rsid w:val="009807B8"/>
    <w:rsid w:val="009809F5"/>
    <w:rsid w:val="009826F5"/>
    <w:rsid w:val="00984DF1"/>
    <w:rsid w:val="00985F84"/>
    <w:rsid w:val="009866CB"/>
    <w:rsid w:val="00990F89"/>
    <w:rsid w:val="00994407"/>
    <w:rsid w:val="009A05BC"/>
    <w:rsid w:val="009A5B79"/>
    <w:rsid w:val="009B2CB5"/>
    <w:rsid w:val="009B47CB"/>
    <w:rsid w:val="009B49DF"/>
    <w:rsid w:val="009B5F9D"/>
    <w:rsid w:val="009B6C39"/>
    <w:rsid w:val="009B7F0F"/>
    <w:rsid w:val="009C09F2"/>
    <w:rsid w:val="009C199B"/>
    <w:rsid w:val="009C2254"/>
    <w:rsid w:val="009C7C2E"/>
    <w:rsid w:val="009D12B6"/>
    <w:rsid w:val="009D2790"/>
    <w:rsid w:val="009D30D8"/>
    <w:rsid w:val="009E5128"/>
    <w:rsid w:val="009E78B1"/>
    <w:rsid w:val="009F3F20"/>
    <w:rsid w:val="009F5890"/>
    <w:rsid w:val="009F594C"/>
    <w:rsid w:val="00A02A63"/>
    <w:rsid w:val="00A05416"/>
    <w:rsid w:val="00A125AB"/>
    <w:rsid w:val="00A13448"/>
    <w:rsid w:val="00A13565"/>
    <w:rsid w:val="00A15EE0"/>
    <w:rsid w:val="00A17866"/>
    <w:rsid w:val="00A17DD3"/>
    <w:rsid w:val="00A21432"/>
    <w:rsid w:val="00A2172E"/>
    <w:rsid w:val="00A2585C"/>
    <w:rsid w:val="00A26B38"/>
    <w:rsid w:val="00A26F34"/>
    <w:rsid w:val="00A31A7E"/>
    <w:rsid w:val="00A33B02"/>
    <w:rsid w:val="00A35AEE"/>
    <w:rsid w:val="00A41136"/>
    <w:rsid w:val="00A422BA"/>
    <w:rsid w:val="00A46BBD"/>
    <w:rsid w:val="00A472ED"/>
    <w:rsid w:val="00A50CDA"/>
    <w:rsid w:val="00A51FB8"/>
    <w:rsid w:val="00A53DEB"/>
    <w:rsid w:val="00A543B3"/>
    <w:rsid w:val="00A544A8"/>
    <w:rsid w:val="00A54875"/>
    <w:rsid w:val="00A64ED8"/>
    <w:rsid w:val="00A656E4"/>
    <w:rsid w:val="00A66C5E"/>
    <w:rsid w:val="00A733EF"/>
    <w:rsid w:val="00A73AD9"/>
    <w:rsid w:val="00A7587C"/>
    <w:rsid w:val="00A77455"/>
    <w:rsid w:val="00A77D31"/>
    <w:rsid w:val="00A837DA"/>
    <w:rsid w:val="00A85812"/>
    <w:rsid w:val="00A9100A"/>
    <w:rsid w:val="00A94E43"/>
    <w:rsid w:val="00A9668C"/>
    <w:rsid w:val="00AA1D85"/>
    <w:rsid w:val="00AA2ED1"/>
    <w:rsid w:val="00AA6A76"/>
    <w:rsid w:val="00AA6A88"/>
    <w:rsid w:val="00AB096E"/>
    <w:rsid w:val="00AB18ED"/>
    <w:rsid w:val="00AB264F"/>
    <w:rsid w:val="00AB44DD"/>
    <w:rsid w:val="00AB52F8"/>
    <w:rsid w:val="00AB5341"/>
    <w:rsid w:val="00AC2ECA"/>
    <w:rsid w:val="00AD016E"/>
    <w:rsid w:val="00AD45BB"/>
    <w:rsid w:val="00AD56A3"/>
    <w:rsid w:val="00AD571A"/>
    <w:rsid w:val="00AD5869"/>
    <w:rsid w:val="00AD58BF"/>
    <w:rsid w:val="00AE18A6"/>
    <w:rsid w:val="00AE1D44"/>
    <w:rsid w:val="00AE4FC2"/>
    <w:rsid w:val="00AE7ECA"/>
    <w:rsid w:val="00AE7ECF"/>
    <w:rsid w:val="00AF2C99"/>
    <w:rsid w:val="00AF2F77"/>
    <w:rsid w:val="00AF4629"/>
    <w:rsid w:val="00B0299D"/>
    <w:rsid w:val="00B03C66"/>
    <w:rsid w:val="00B071BD"/>
    <w:rsid w:val="00B0749F"/>
    <w:rsid w:val="00B161CD"/>
    <w:rsid w:val="00B22033"/>
    <w:rsid w:val="00B3255E"/>
    <w:rsid w:val="00B32BDE"/>
    <w:rsid w:val="00B34037"/>
    <w:rsid w:val="00B414F6"/>
    <w:rsid w:val="00B433A0"/>
    <w:rsid w:val="00B4445E"/>
    <w:rsid w:val="00B444B1"/>
    <w:rsid w:val="00B5162F"/>
    <w:rsid w:val="00B54062"/>
    <w:rsid w:val="00B57885"/>
    <w:rsid w:val="00B62F4D"/>
    <w:rsid w:val="00B636F6"/>
    <w:rsid w:val="00B6571A"/>
    <w:rsid w:val="00B66408"/>
    <w:rsid w:val="00B73391"/>
    <w:rsid w:val="00B7556B"/>
    <w:rsid w:val="00B8122C"/>
    <w:rsid w:val="00B81C26"/>
    <w:rsid w:val="00B8288C"/>
    <w:rsid w:val="00B828F8"/>
    <w:rsid w:val="00B82FD5"/>
    <w:rsid w:val="00B84DE5"/>
    <w:rsid w:val="00B85905"/>
    <w:rsid w:val="00B90C07"/>
    <w:rsid w:val="00B90E4D"/>
    <w:rsid w:val="00B919F1"/>
    <w:rsid w:val="00B960F4"/>
    <w:rsid w:val="00BA1496"/>
    <w:rsid w:val="00BA1AC2"/>
    <w:rsid w:val="00BA498C"/>
    <w:rsid w:val="00BA55B2"/>
    <w:rsid w:val="00BA6AB3"/>
    <w:rsid w:val="00BB00BB"/>
    <w:rsid w:val="00BB3743"/>
    <w:rsid w:val="00BC1048"/>
    <w:rsid w:val="00BC6DE9"/>
    <w:rsid w:val="00BC7D52"/>
    <w:rsid w:val="00BD2D1C"/>
    <w:rsid w:val="00BD2F7A"/>
    <w:rsid w:val="00BD33E7"/>
    <w:rsid w:val="00BD4589"/>
    <w:rsid w:val="00BD6A59"/>
    <w:rsid w:val="00BE1E7C"/>
    <w:rsid w:val="00BE3A7D"/>
    <w:rsid w:val="00BE5B8C"/>
    <w:rsid w:val="00BE5D0E"/>
    <w:rsid w:val="00BE5E87"/>
    <w:rsid w:val="00BF5335"/>
    <w:rsid w:val="00BF7C61"/>
    <w:rsid w:val="00C01266"/>
    <w:rsid w:val="00C045EF"/>
    <w:rsid w:val="00C0627B"/>
    <w:rsid w:val="00C06989"/>
    <w:rsid w:val="00C07EF3"/>
    <w:rsid w:val="00C11040"/>
    <w:rsid w:val="00C12944"/>
    <w:rsid w:val="00C1390C"/>
    <w:rsid w:val="00C17A9F"/>
    <w:rsid w:val="00C20159"/>
    <w:rsid w:val="00C216DD"/>
    <w:rsid w:val="00C21F96"/>
    <w:rsid w:val="00C24513"/>
    <w:rsid w:val="00C27E38"/>
    <w:rsid w:val="00C316C3"/>
    <w:rsid w:val="00C32A71"/>
    <w:rsid w:val="00C32F2B"/>
    <w:rsid w:val="00C37E3E"/>
    <w:rsid w:val="00C42CD3"/>
    <w:rsid w:val="00C43484"/>
    <w:rsid w:val="00C47A6F"/>
    <w:rsid w:val="00C547F1"/>
    <w:rsid w:val="00C560FE"/>
    <w:rsid w:val="00C6001B"/>
    <w:rsid w:val="00C608F2"/>
    <w:rsid w:val="00C64EFE"/>
    <w:rsid w:val="00C6677E"/>
    <w:rsid w:val="00C6729B"/>
    <w:rsid w:val="00C71FA5"/>
    <w:rsid w:val="00C74641"/>
    <w:rsid w:val="00C776E3"/>
    <w:rsid w:val="00C830CE"/>
    <w:rsid w:val="00C8318A"/>
    <w:rsid w:val="00C84D63"/>
    <w:rsid w:val="00C858C7"/>
    <w:rsid w:val="00C86B4B"/>
    <w:rsid w:val="00C86BE6"/>
    <w:rsid w:val="00C915BF"/>
    <w:rsid w:val="00C969FA"/>
    <w:rsid w:val="00CA0007"/>
    <w:rsid w:val="00CB15B8"/>
    <w:rsid w:val="00CB2319"/>
    <w:rsid w:val="00CB49B1"/>
    <w:rsid w:val="00CB4C46"/>
    <w:rsid w:val="00CB771C"/>
    <w:rsid w:val="00CC0B82"/>
    <w:rsid w:val="00CC1686"/>
    <w:rsid w:val="00CC20E5"/>
    <w:rsid w:val="00CC25FB"/>
    <w:rsid w:val="00CC5939"/>
    <w:rsid w:val="00CC79AC"/>
    <w:rsid w:val="00CD1167"/>
    <w:rsid w:val="00CD4EE0"/>
    <w:rsid w:val="00CD5E97"/>
    <w:rsid w:val="00CD6C43"/>
    <w:rsid w:val="00CF012A"/>
    <w:rsid w:val="00CF6987"/>
    <w:rsid w:val="00D02ABA"/>
    <w:rsid w:val="00D06741"/>
    <w:rsid w:val="00D12521"/>
    <w:rsid w:val="00D12A6F"/>
    <w:rsid w:val="00D1697A"/>
    <w:rsid w:val="00D17B7F"/>
    <w:rsid w:val="00D20231"/>
    <w:rsid w:val="00D21FC2"/>
    <w:rsid w:val="00D22D12"/>
    <w:rsid w:val="00D23D0E"/>
    <w:rsid w:val="00D244D7"/>
    <w:rsid w:val="00D25FD0"/>
    <w:rsid w:val="00D2635C"/>
    <w:rsid w:val="00D26A48"/>
    <w:rsid w:val="00D26DE6"/>
    <w:rsid w:val="00D27A93"/>
    <w:rsid w:val="00D30CAA"/>
    <w:rsid w:val="00D37E26"/>
    <w:rsid w:val="00D424FB"/>
    <w:rsid w:val="00D4476E"/>
    <w:rsid w:val="00D448E9"/>
    <w:rsid w:val="00D45F14"/>
    <w:rsid w:val="00D4762A"/>
    <w:rsid w:val="00D51026"/>
    <w:rsid w:val="00D512C6"/>
    <w:rsid w:val="00D51AB5"/>
    <w:rsid w:val="00D53E7B"/>
    <w:rsid w:val="00D559B9"/>
    <w:rsid w:val="00D55CF7"/>
    <w:rsid w:val="00D563EF"/>
    <w:rsid w:val="00D6463D"/>
    <w:rsid w:val="00D70FF7"/>
    <w:rsid w:val="00D728B3"/>
    <w:rsid w:val="00D7302A"/>
    <w:rsid w:val="00D7637C"/>
    <w:rsid w:val="00D76D4B"/>
    <w:rsid w:val="00D772A8"/>
    <w:rsid w:val="00D80660"/>
    <w:rsid w:val="00D90F95"/>
    <w:rsid w:val="00D94820"/>
    <w:rsid w:val="00D97527"/>
    <w:rsid w:val="00DA1C01"/>
    <w:rsid w:val="00DA4540"/>
    <w:rsid w:val="00DA4D31"/>
    <w:rsid w:val="00DA63A0"/>
    <w:rsid w:val="00DB0D0D"/>
    <w:rsid w:val="00DB10BC"/>
    <w:rsid w:val="00DB7FAA"/>
    <w:rsid w:val="00DC0AAA"/>
    <w:rsid w:val="00DC5587"/>
    <w:rsid w:val="00DD34FD"/>
    <w:rsid w:val="00DD413F"/>
    <w:rsid w:val="00DD792E"/>
    <w:rsid w:val="00DE0BDB"/>
    <w:rsid w:val="00DE1E91"/>
    <w:rsid w:val="00DE2ACA"/>
    <w:rsid w:val="00DE35F5"/>
    <w:rsid w:val="00DE38F2"/>
    <w:rsid w:val="00DE3E83"/>
    <w:rsid w:val="00DF4A17"/>
    <w:rsid w:val="00DF68EE"/>
    <w:rsid w:val="00E022C3"/>
    <w:rsid w:val="00E02BD8"/>
    <w:rsid w:val="00E048A5"/>
    <w:rsid w:val="00E04C09"/>
    <w:rsid w:val="00E0567C"/>
    <w:rsid w:val="00E1243F"/>
    <w:rsid w:val="00E12EFD"/>
    <w:rsid w:val="00E16535"/>
    <w:rsid w:val="00E17744"/>
    <w:rsid w:val="00E212AC"/>
    <w:rsid w:val="00E26B0E"/>
    <w:rsid w:val="00E279B5"/>
    <w:rsid w:val="00E3305C"/>
    <w:rsid w:val="00E37B97"/>
    <w:rsid w:val="00E40F54"/>
    <w:rsid w:val="00E422EC"/>
    <w:rsid w:val="00E45A91"/>
    <w:rsid w:val="00E512BE"/>
    <w:rsid w:val="00E56105"/>
    <w:rsid w:val="00E561C9"/>
    <w:rsid w:val="00E5786A"/>
    <w:rsid w:val="00E57E93"/>
    <w:rsid w:val="00E61B4C"/>
    <w:rsid w:val="00E6304B"/>
    <w:rsid w:val="00E64AA7"/>
    <w:rsid w:val="00E75433"/>
    <w:rsid w:val="00E77A7D"/>
    <w:rsid w:val="00E80B16"/>
    <w:rsid w:val="00E836F5"/>
    <w:rsid w:val="00E87228"/>
    <w:rsid w:val="00EA1B3A"/>
    <w:rsid w:val="00EA50EC"/>
    <w:rsid w:val="00EA7D3C"/>
    <w:rsid w:val="00EB3BC2"/>
    <w:rsid w:val="00EB4BB0"/>
    <w:rsid w:val="00EB58A6"/>
    <w:rsid w:val="00EB59FA"/>
    <w:rsid w:val="00EB5DF1"/>
    <w:rsid w:val="00EC20D9"/>
    <w:rsid w:val="00EC2886"/>
    <w:rsid w:val="00EC7E73"/>
    <w:rsid w:val="00ED3AC7"/>
    <w:rsid w:val="00ED4440"/>
    <w:rsid w:val="00EE0CC4"/>
    <w:rsid w:val="00EE13C3"/>
    <w:rsid w:val="00EE263D"/>
    <w:rsid w:val="00EE523F"/>
    <w:rsid w:val="00EE5A5B"/>
    <w:rsid w:val="00EE6FDB"/>
    <w:rsid w:val="00EF3DA7"/>
    <w:rsid w:val="00EF55D8"/>
    <w:rsid w:val="00EF67D2"/>
    <w:rsid w:val="00EF7F29"/>
    <w:rsid w:val="00F00D8B"/>
    <w:rsid w:val="00F06185"/>
    <w:rsid w:val="00F073FE"/>
    <w:rsid w:val="00F14C70"/>
    <w:rsid w:val="00F16B0A"/>
    <w:rsid w:val="00F20892"/>
    <w:rsid w:val="00F20CDF"/>
    <w:rsid w:val="00F214AA"/>
    <w:rsid w:val="00F23519"/>
    <w:rsid w:val="00F24196"/>
    <w:rsid w:val="00F2490C"/>
    <w:rsid w:val="00F24A41"/>
    <w:rsid w:val="00F25108"/>
    <w:rsid w:val="00F25B1D"/>
    <w:rsid w:val="00F25E67"/>
    <w:rsid w:val="00F31EA9"/>
    <w:rsid w:val="00F36AF6"/>
    <w:rsid w:val="00F40A5E"/>
    <w:rsid w:val="00F454E7"/>
    <w:rsid w:val="00F45984"/>
    <w:rsid w:val="00F46BF7"/>
    <w:rsid w:val="00F5029E"/>
    <w:rsid w:val="00F53966"/>
    <w:rsid w:val="00F5543E"/>
    <w:rsid w:val="00F5577D"/>
    <w:rsid w:val="00F56241"/>
    <w:rsid w:val="00F60542"/>
    <w:rsid w:val="00F634E1"/>
    <w:rsid w:val="00F64282"/>
    <w:rsid w:val="00F70F7D"/>
    <w:rsid w:val="00F81DE5"/>
    <w:rsid w:val="00F824B7"/>
    <w:rsid w:val="00F83FE1"/>
    <w:rsid w:val="00F84C09"/>
    <w:rsid w:val="00F85053"/>
    <w:rsid w:val="00F879C5"/>
    <w:rsid w:val="00F87E23"/>
    <w:rsid w:val="00F90F1C"/>
    <w:rsid w:val="00F92EB5"/>
    <w:rsid w:val="00F9419D"/>
    <w:rsid w:val="00F969D4"/>
    <w:rsid w:val="00FA0928"/>
    <w:rsid w:val="00FA1A1F"/>
    <w:rsid w:val="00FA223E"/>
    <w:rsid w:val="00FA3226"/>
    <w:rsid w:val="00FA3BF5"/>
    <w:rsid w:val="00FA3D1D"/>
    <w:rsid w:val="00FA5233"/>
    <w:rsid w:val="00FA5681"/>
    <w:rsid w:val="00FA62DA"/>
    <w:rsid w:val="00FB0D63"/>
    <w:rsid w:val="00FB175F"/>
    <w:rsid w:val="00FB7992"/>
    <w:rsid w:val="00FC0CE0"/>
    <w:rsid w:val="00FC3EEA"/>
    <w:rsid w:val="00FD1D76"/>
    <w:rsid w:val="00FD679F"/>
    <w:rsid w:val="00FE18DE"/>
    <w:rsid w:val="00FE22B7"/>
    <w:rsid w:val="00FE2D1D"/>
    <w:rsid w:val="00FE3389"/>
    <w:rsid w:val="00FE5A55"/>
    <w:rsid w:val="00FF16F4"/>
    <w:rsid w:val="00FF30E2"/>
    <w:rsid w:val="00FF3C95"/>
    <w:rsid w:val="00FF5DBA"/>
    <w:rsid w:val="00FF697C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5010"/>
  <w15:docId w15:val="{0B5850C6-F41B-4E10-9527-603845DC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13B5F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BB00BB"/>
    <w:rPr>
      <w:i/>
      <w:iCs/>
    </w:rPr>
  </w:style>
  <w:style w:type="paragraph" w:styleId="a6">
    <w:name w:val="Normal (Web)"/>
    <w:basedOn w:val="a"/>
    <w:uiPriority w:val="99"/>
    <w:semiHidden/>
    <w:unhideWhenUsed/>
    <w:rsid w:val="00BB0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422BA"/>
    <w:rPr>
      <w:b/>
      <w:bCs/>
    </w:rPr>
  </w:style>
  <w:style w:type="character" w:customStyle="1" w:styleId="apple-converted-space">
    <w:name w:val="apple-converted-space"/>
    <w:basedOn w:val="a0"/>
    <w:rsid w:val="00055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Сальникова Татьяна Григорьевна</cp:lastModifiedBy>
  <cp:revision>7</cp:revision>
  <cp:lastPrinted>2016-10-20T19:37:00Z</cp:lastPrinted>
  <dcterms:created xsi:type="dcterms:W3CDTF">2017-03-02T12:27:00Z</dcterms:created>
  <dcterms:modified xsi:type="dcterms:W3CDTF">2025-02-03T00:58:00Z</dcterms:modified>
</cp:coreProperties>
</file>